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2D" w:rsidRPr="00E93415" w:rsidRDefault="00CE4C2D" w:rsidP="00CE4C2D">
      <w:pPr>
        <w:tabs>
          <w:tab w:val="left" w:pos="960"/>
        </w:tabs>
        <w:jc w:val="center"/>
      </w:pPr>
      <w:r w:rsidRPr="00E93415">
        <w:t xml:space="preserve">Муниципальное </w:t>
      </w:r>
      <w:r w:rsidR="009E2592" w:rsidRPr="009E2592">
        <w:t xml:space="preserve"> </w:t>
      </w:r>
      <w:r w:rsidRPr="00E93415">
        <w:t>образовательное учреждение</w:t>
      </w:r>
    </w:p>
    <w:p w:rsidR="00CE4C2D" w:rsidRPr="009E2592" w:rsidRDefault="00CE4C2D" w:rsidP="00CE4C2D">
      <w:pPr>
        <w:tabs>
          <w:tab w:val="left" w:pos="1695"/>
        </w:tabs>
        <w:jc w:val="center"/>
      </w:pPr>
      <w:r w:rsidRPr="00E93415">
        <w:t xml:space="preserve">дополнительного образования </w:t>
      </w:r>
      <w:r w:rsidR="009E2592" w:rsidRPr="009E2592">
        <w:t xml:space="preserve"> </w:t>
      </w:r>
    </w:p>
    <w:p w:rsidR="00CE4C2D" w:rsidRPr="00E93415" w:rsidRDefault="009E2592" w:rsidP="00CE4C2D">
      <w:pPr>
        <w:tabs>
          <w:tab w:val="left" w:pos="1695"/>
        </w:tabs>
        <w:jc w:val="center"/>
      </w:pPr>
      <w:r>
        <w:t>«</w:t>
      </w:r>
      <w:r w:rsidR="00CE4C2D" w:rsidRPr="00E93415">
        <w:t>Центр дополнительного образования детей</w:t>
      </w:r>
    </w:p>
    <w:p w:rsidR="00CE4C2D" w:rsidRPr="00E93415" w:rsidRDefault="00CE4C2D" w:rsidP="00CE4C2D">
      <w:pPr>
        <w:tabs>
          <w:tab w:val="left" w:pos="1695"/>
        </w:tabs>
        <w:jc w:val="center"/>
      </w:pPr>
      <w:r w:rsidRPr="00E93415">
        <w:t>городского округа Стрежевой</w:t>
      </w:r>
      <w:r w:rsidR="009E2592">
        <w:t>»</w:t>
      </w:r>
    </w:p>
    <w:p w:rsidR="00CE4C2D" w:rsidRPr="00E93415" w:rsidRDefault="00CE4C2D" w:rsidP="00CE4C2D">
      <w:pPr>
        <w:tabs>
          <w:tab w:val="left" w:pos="1695"/>
        </w:tabs>
        <w:jc w:val="center"/>
      </w:pPr>
    </w:p>
    <w:p w:rsidR="00CE4C2D" w:rsidRDefault="00CE4C2D" w:rsidP="00CE4C2D">
      <w:pPr>
        <w:tabs>
          <w:tab w:val="left" w:pos="1695"/>
        </w:tabs>
        <w:jc w:val="center"/>
        <w:rPr>
          <w:sz w:val="32"/>
          <w:szCs w:val="32"/>
        </w:rPr>
      </w:pPr>
    </w:p>
    <w:p w:rsidR="00CE4C2D" w:rsidRPr="00E93415" w:rsidRDefault="00CE4C2D" w:rsidP="00CE4C2D">
      <w:pPr>
        <w:tabs>
          <w:tab w:val="left" w:pos="3435"/>
        </w:tabs>
        <w:jc w:val="center"/>
        <w:rPr>
          <w:b/>
          <w:sz w:val="36"/>
          <w:szCs w:val="36"/>
        </w:rPr>
      </w:pPr>
      <w:r w:rsidRPr="00E93415">
        <w:rPr>
          <w:b/>
          <w:sz w:val="36"/>
          <w:szCs w:val="36"/>
        </w:rPr>
        <w:t>ПРИКАЗ</w:t>
      </w:r>
    </w:p>
    <w:p w:rsidR="00CE4C2D" w:rsidRDefault="0011014F" w:rsidP="00CE4C2D">
      <w:pPr>
        <w:tabs>
          <w:tab w:val="left" w:pos="5970"/>
        </w:tabs>
      </w:pPr>
      <w:r>
        <w:t>0</w:t>
      </w:r>
      <w:r w:rsidR="00571F56">
        <w:t>1</w:t>
      </w:r>
      <w:r w:rsidR="000E4FA4">
        <w:t>.</w:t>
      </w:r>
      <w:r w:rsidR="009E2592">
        <w:t>0</w:t>
      </w:r>
      <w:r>
        <w:t>9</w:t>
      </w:r>
      <w:r w:rsidR="000E4FA4">
        <w:t>.201</w:t>
      </w:r>
      <w:r w:rsidR="00571F56">
        <w:t>8</w:t>
      </w:r>
      <w:r w:rsidR="00E93415">
        <w:tab/>
      </w:r>
      <w:r w:rsidR="00020035" w:rsidRPr="00020035">
        <w:t xml:space="preserve"> </w:t>
      </w:r>
      <w:r w:rsidR="00571F56">
        <w:t xml:space="preserve">                      </w:t>
      </w:r>
      <w:r w:rsidR="000F1BBF">
        <w:t xml:space="preserve"> </w:t>
      </w:r>
      <w:r w:rsidR="000E4FA4">
        <w:t>№</w:t>
      </w:r>
      <w:r>
        <w:t>121/1</w:t>
      </w:r>
      <w:r w:rsidR="00CE4C2D">
        <w:t xml:space="preserve">           </w:t>
      </w:r>
    </w:p>
    <w:p w:rsidR="00020035" w:rsidRPr="00D51228" w:rsidRDefault="00E93415" w:rsidP="00CE4C2D">
      <w:r w:rsidRPr="00D51228">
        <w:t>О</w:t>
      </w:r>
      <w:r w:rsidR="00020035" w:rsidRPr="00D51228">
        <w:t>б</w:t>
      </w:r>
      <w:r w:rsidR="00060D61" w:rsidRPr="00D51228">
        <w:t xml:space="preserve"> организации и осуществлении образовательной деятельности</w:t>
      </w:r>
    </w:p>
    <w:p w:rsidR="00E93415" w:rsidRPr="00D51228" w:rsidRDefault="00E93415" w:rsidP="00CE4C2D"/>
    <w:p w:rsidR="00060D61" w:rsidRPr="00D51228" w:rsidRDefault="00B003E0" w:rsidP="00060D61">
      <w:r w:rsidRPr="00D51228">
        <w:t xml:space="preserve">  </w:t>
      </w:r>
      <w:r w:rsidR="006D5DC7" w:rsidRPr="00D51228">
        <w:t xml:space="preserve">          </w:t>
      </w:r>
      <w:r w:rsidRPr="00D51228">
        <w:t xml:space="preserve">В соответствии </w:t>
      </w:r>
      <w:r w:rsidR="00060D61" w:rsidRPr="00D51228">
        <w:t>с  приказом</w:t>
      </w:r>
      <w:r w:rsidRPr="00D51228">
        <w:t xml:space="preserve"> </w:t>
      </w:r>
      <w:r w:rsidR="0011014F" w:rsidRPr="00D51228">
        <w:t xml:space="preserve"> </w:t>
      </w:r>
      <w:proofErr w:type="spellStart"/>
      <w:r w:rsidR="0011014F" w:rsidRPr="00D51228">
        <w:t>Минобрнауки</w:t>
      </w:r>
      <w:proofErr w:type="spellEnd"/>
      <w:r w:rsidR="0011014F" w:rsidRPr="00D51228">
        <w:t xml:space="preserve"> России</w:t>
      </w:r>
      <w:r w:rsidR="00442509" w:rsidRPr="00D51228">
        <w:t xml:space="preserve">  </w:t>
      </w:r>
      <w:r w:rsidR="0011014F" w:rsidRPr="00D51228">
        <w:t>№1008 от 29.08.2018г</w:t>
      </w:r>
      <w:proofErr w:type="gramStart"/>
      <w:r w:rsidR="0011014F" w:rsidRPr="00D51228">
        <w:t>.</w:t>
      </w:r>
      <w:r w:rsidR="00060D61" w:rsidRPr="00D51228">
        <w:t>о</w:t>
      </w:r>
      <w:proofErr w:type="gramEnd"/>
      <w:r w:rsidR="00060D61" w:rsidRPr="00D51228">
        <w:t>б организации и осуществлении образовательной деятельности по дополнительным</w:t>
      </w:r>
      <w:r w:rsidR="0011014F" w:rsidRPr="00D51228">
        <w:t xml:space="preserve"> общеобразовательным программам</w:t>
      </w:r>
    </w:p>
    <w:p w:rsidR="00B003E0" w:rsidRPr="00D51228" w:rsidRDefault="00442509" w:rsidP="00060D61">
      <w:pPr>
        <w:jc w:val="both"/>
      </w:pPr>
      <w:r w:rsidRPr="00D51228">
        <w:t xml:space="preserve">  </w:t>
      </w:r>
      <w:r w:rsidR="00060D61" w:rsidRPr="00D51228">
        <w:t xml:space="preserve"> </w:t>
      </w:r>
    </w:p>
    <w:p w:rsidR="00CE4C2D" w:rsidRPr="00D51228" w:rsidRDefault="00BD3387" w:rsidP="00CE4C2D">
      <w:r w:rsidRPr="00D51228">
        <w:t xml:space="preserve"> </w:t>
      </w:r>
      <w:r w:rsidR="00CE4C2D" w:rsidRPr="00D51228">
        <w:t>ПРИКАЗЫВАЮ:</w:t>
      </w:r>
    </w:p>
    <w:p w:rsidR="00CE4C2D" w:rsidRPr="00D51228" w:rsidRDefault="00CE4C2D" w:rsidP="00CE4C2D"/>
    <w:p w:rsidR="00571F56" w:rsidRPr="00D51228" w:rsidRDefault="006E3784" w:rsidP="006E3784">
      <w:pPr>
        <w:pStyle w:val="a3"/>
        <w:jc w:val="both"/>
      </w:pPr>
      <w:r w:rsidRPr="00D51228">
        <w:t>1.</w:t>
      </w:r>
      <w:r w:rsidR="00020035" w:rsidRPr="00D51228">
        <w:t xml:space="preserve"> </w:t>
      </w:r>
      <w:r w:rsidR="00060D61" w:rsidRPr="00D51228">
        <w:t xml:space="preserve">Утвердить  </w:t>
      </w:r>
      <w:r w:rsidR="005B259E" w:rsidRPr="00D51228">
        <w:t>количество обучающихся в объединениях, их возрастные категории, продолжительность учебных занятий в объединении в зависимости от направленности дополнительных общеобразовательных (общеразвивающих) программ</w:t>
      </w:r>
      <w:r w:rsidR="001B0285" w:rsidRPr="00D51228">
        <w:t xml:space="preserve"> и в соответствии с СанПиН 2.4.4.3173-14</w:t>
      </w:r>
    </w:p>
    <w:p w:rsidR="00571F56" w:rsidRPr="00D51228" w:rsidRDefault="00571F56" w:rsidP="009E2592">
      <w:pPr>
        <w:pStyle w:val="a3"/>
        <w:jc w:val="both"/>
      </w:pPr>
    </w:p>
    <w:p w:rsidR="00060D61" w:rsidRPr="00060D61" w:rsidRDefault="009E2592" w:rsidP="00060D61">
      <w:pPr>
        <w:jc w:val="center"/>
        <w:rPr>
          <w:rFonts w:eastAsiaTheme="minorHAnsi"/>
          <w:b/>
          <w:sz w:val="22"/>
          <w:szCs w:val="22"/>
        </w:rPr>
      </w:pPr>
      <w:r>
        <w:t xml:space="preserve"> </w:t>
      </w:r>
      <w:r w:rsidR="00060D61">
        <w:rPr>
          <w:rFonts w:eastAsiaTheme="minorHAnsi"/>
          <w:b/>
          <w:sz w:val="22"/>
          <w:szCs w:val="22"/>
        </w:rPr>
        <w:t xml:space="preserve"> </w:t>
      </w:r>
    </w:p>
    <w:tbl>
      <w:tblPr>
        <w:tblStyle w:val="a6"/>
        <w:tblW w:w="9072" w:type="dxa"/>
        <w:tblInd w:w="108" w:type="dxa"/>
        <w:tblLayout w:type="fixed"/>
        <w:tblLook w:val="04A0"/>
      </w:tblPr>
      <w:tblGrid>
        <w:gridCol w:w="709"/>
        <w:gridCol w:w="2410"/>
        <w:gridCol w:w="1984"/>
        <w:gridCol w:w="1134"/>
        <w:gridCol w:w="1134"/>
        <w:gridCol w:w="1701"/>
      </w:tblGrid>
      <w:tr w:rsidR="00336425" w:rsidRPr="00060D61" w:rsidTr="002C117F">
        <w:tc>
          <w:tcPr>
            <w:tcW w:w="709" w:type="dxa"/>
          </w:tcPr>
          <w:p w:rsidR="00336425" w:rsidRDefault="002C117F" w:rsidP="00060D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№</w:t>
            </w:r>
          </w:p>
          <w:p w:rsidR="002C117F" w:rsidRPr="00060D61" w:rsidRDefault="002C117F" w:rsidP="00060D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336425" w:rsidRDefault="00336425" w:rsidP="00060D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Наименование детского  </w:t>
            </w:r>
          </w:p>
          <w:p w:rsidR="00336425" w:rsidRPr="00060D61" w:rsidRDefault="00336425" w:rsidP="0033642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объединения</w:t>
            </w:r>
          </w:p>
        </w:tc>
        <w:tc>
          <w:tcPr>
            <w:tcW w:w="1984" w:type="dxa"/>
          </w:tcPr>
          <w:p w:rsidR="00336425" w:rsidRPr="00060D61" w:rsidRDefault="00336425" w:rsidP="00060D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1134" w:type="dxa"/>
          </w:tcPr>
          <w:p w:rsidR="00336425" w:rsidRPr="00060D61" w:rsidRDefault="00336425" w:rsidP="00060D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Возраст</w:t>
            </w:r>
          </w:p>
        </w:tc>
        <w:tc>
          <w:tcPr>
            <w:tcW w:w="1134" w:type="dxa"/>
          </w:tcPr>
          <w:p w:rsidR="00336425" w:rsidRPr="00060D61" w:rsidRDefault="00336425" w:rsidP="00060D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60D61">
              <w:rPr>
                <w:rFonts w:eastAsiaTheme="minorHAnsi"/>
                <w:sz w:val="24"/>
                <w:szCs w:val="24"/>
              </w:rPr>
              <w:t xml:space="preserve">Кол-во </w:t>
            </w:r>
            <w:r>
              <w:rPr>
                <w:rFonts w:eastAsiaTheme="minorHAnsi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701" w:type="dxa"/>
          </w:tcPr>
          <w:p w:rsidR="00336425" w:rsidRPr="00060D61" w:rsidRDefault="00336425" w:rsidP="0033642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Число и продолжительность занятий в день  </w:t>
            </w:r>
          </w:p>
        </w:tc>
      </w:tr>
      <w:tr w:rsidR="003628D1" w:rsidRPr="00060D61" w:rsidTr="007546BA">
        <w:tc>
          <w:tcPr>
            <w:tcW w:w="9072" w:type="dxa"/>
            <w:gridSpan w:val="6"/>
          </w:tcPr>
          <w:p w:rsidR="003628D1" w:rsidRDefault="003628D1" w:rsidP="001A0427">
            <w:pPr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Художественная направленность</w:t>
            </w:r>
          </w:p>
        </w:tc>
      </w:tr>
      <w:tr w:rsidR="00336425" w:rsidRPr="00060D61" w:rsidTr="002C117F">
        <w:tc>
          <w:tcPr>
            <w:tcW w:w="709" w:type="dxa"/>
          </w:tcPr>
          <w:p w:rsidR="00336425" w:rsidRPr="00015FAD" w:rsidRDefault="003628D1" w:rsidP="003628D1">
            <w:pPr>
              <w:rPr>
                <w:rFonts w:eastAsiaTheme="minorHAnsi"/>
                <w:sz w:val="24"/>
                <w:szCs w:val="24"/>
              </w:rPr>
            </w:pPr>
            <w:r w:rsidRPr="00015FAD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36425" w:rsidRPr="00060D61" w:rsidRDefault="00336425" w:rsidP="003628D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Народные промыслы</w:t>
            </w:r>
          </w:p>
        </w:tc>
        <w:tc>
          <w:tcPr>
            <w:tcW w:w="1984" w:type="dxa"/>
          </w:tcPr>
          <w:p w:rsidR="00336425" w:rsidRDefault="00336425" w:rsidP="003628D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10-12 </w:t>
            </w:r>
          </w:p>
          <w:p w:rsidR="00336425" w:rsidRDefault="001A0427" w:rsidP="003628D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10-12</w:t>
            </w:r>
          </w:p>
          <w:p w:rsidR="001A0427" w:rsidRPr="00060D61" w:rsidRDefault="001A0427" w:rsidP="003628D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10-12</w:t>
            </w:r>
          </w:p>
        </w:tc>
        <w:tc>
          <w:tcPr>
            <w:tcW w:w="1134" w:type="dxa"/>
          </w:tcPr>
          <w:p w:rsidR="00336425" w:rsidRDefault="00336425" w:rsidP="003628D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8-11</w:t>
            </w:r>
          </w:p>
          <w:p w:rsidR="001A0427" w:rsidRDefault="001A0427" w:rsidP="003628D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8-11</w:t>
            </w:r>
          </w:p>
          <w:p w:rsidR="00212B84" w:rsidRPr="00060D61" w:rsidRDefault="00212B84" w:rsidP="003628D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11-17</w:t>
            </w:r>
          </w:p>
        </w:tc>
        <w:tc>
          <w:tcPr>
            <w:tcW w:w="1134" w:type="dxa"/>
          </w:tcPr>
          <w:p w:rsidR="00336425" w:rsidRDefault="00336425" w:rsidP="003628D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  <w:p w:rsidR="00212B84" w:rsidRDefault="00212B84" w:rsidP="003628D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  <w:p w:rsidR="001A0427" w:rsidRPr="00060D61" w:rsidRDefault="001A0427" w:rsidP="003628D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6425" w:rsidRDefault="00336425" w:rsidP="003628D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 по 45</w:t>
            </w:r>
          </w:p>
          <w:p w:rsidR="001A0427" w:rsidRDefault="001A0427" w:rsidP="003628D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2по45</w:t>
            </w:r>
          </w:p>
          <w:p w:rsidR="00212B84" w:rsidRPr="00060D61" w:rsidRDefault="00212B84" w:rsidP="003628D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3 по 45</w:t>
            </w:r>
          </w:p>
        </w:tc>
      </w:tr>
      <w:tr w:rsidR="00336425" w:rsidRPr="00060D61" w:rsidTr="002C117F">
        <w:tc>
          <w:tcPr>
            <w:tcW w:w="709" w:type="dxa"/>
          </w:tcPr>
          <w:p w:rsidR="00336425" w:rsidRPr="00015FAD" w:rsidRDefault="003628D1" w:rsidP="003628D1">
            <w:pPr>
              <w:rPr>
                <w:rFonts w:eastAsiaTheme="minorHAnsi"/>
                <w:sz w:val="24"/>
                <w:szCs w:val="24"/>
              </w:rPr>
            </w:pPr>
            <w:r w:rsidRPr="00015FAD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36425" w:rsidRPr="00060D61" w:rsidRDefault="005B259E" w:rsidP="003628D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Художественное выжигание по ткани</w:t>
            </w:r>
          </w:p>
        </w:tc>
        <w:tc>
          <w:tcPr>
            <w:tcW w:w="1984" w:type="dxa"/>
          </w:tcPr>
          <w:p w:rsidR="003628D1" w:rsidRPr="00060D61" w:rsidRDefault="00BD069E" w:rsidP="003628D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  <w:r w:rsidR="003628D1">
              <w:rPr>
                <w:rFonts w:eastAsiaTheme="minorHAnsi"/>
                <w:sz w:val="24"/>
                <w:szCs w:val="24"/>
              </w:rPr>
              <w:t xml:space="preserve">                           ( по количеству оборудованных мест)</w:t>
            </w:r>
          </w:p>
        </w:tc>
        <w:tc>
          <w:tcPr>
            <w:tcW w:w="1134" w:type="dxa"/>
          </w:tcPr>
          <w:p w:rsidR="00336425" w:rsidRPr="00060D61" w:rsidRDefault="00BD069E" w:rsidP="003628D1">
            <w:pPr>
              <w:rPr>
                <w:rFonts w:eastAsiaTheme="minorHAnsi"/>
                <w:sz w:val="24"/>
                <w:szCs w:val="24"/>
              </w:rPr>
            </w:pPr>
            <w:r w:rsidRPr="00BD069E">
              <w:rPr>
                <w:rFonts w:eastAsiaTheme="minorHAnsi"/>
                <w:sz w:val="24"/>
                <w:szCs w:val="24"/>
              </w:rPr>
              <w:t>8-18</w:t>
            </w:r>
          </w:p>
        </w:tc>
        <w:tc>
          <w:tcPr>
            <w:tcW w:w="1134" w:type="dxa"/>
          </w:tcPr>
          <w:p w:rsidR="00336425" w:rsidRPr="00060D61" w:rsidRDefault="00BD069E" w:rsidP="003628D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6425" w:rsidRPr="00060D61" w:rsidRDefault="00BD069E" w:rsidP="003628D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 по 45</w:t>
            </w:r>
          </w:p>
        </w:tc>
      </w:tr>
      <w:tr w:rsidR="00336425" w:rsidRPr="00060D61" w:rsidTr="002C117F">
        <w:tc>
          <w:tcPr>
            <w:tcW w:w="709" w:type="dxa"/>
          </w:tcPr>
          <w:p w:rsidR="00336425" w:rsidRPr="00015FAD" w:rsidRDefault="003628D1" w:rsidP="00060D6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15FAD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36425" w:rsidRPr="00060D61" w:rsidRDefault="00015FAD" w:rsidP="00060D6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Кружевоплетение на коклюшках</w:t>
            </w:r>
          </w:p>
        </w:tc>
        <w:tc>
          <w:tcPr>
            <w:tcW w:w="1984" w:type="dxa"/>
          </w:tcPr>
          <w:p w:rsidR="00336425" w:rsidRPr="00060D61" w:rsidRDefault="00015FAD" w:rsidP="00060D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36425" w:rsidRPr="00060D61" w:rsidRDefault="00015FAD" w:rsidP="00060D6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9-16</w:t>
            </w:r>
          </w:p>
        </w:tc>
        <w:tc>
          <w:tcPr>
            <w:tcW w:w="1134" w:type="dxa"/>
          </w:tcPr>
          <w:p w:rsidR="00336425" w:rsidRPr="00015FAD" w:rsidRDefault="00015FAD" w:rsidP="00060D6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36425" w:rsidRPr="00060D61" w:rsidRDefault="00015FAD" w:rsidP="00060D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 х 45</w:t>
            </w:r>
          </w:p>
        </w:tc>
      </w:tr>
      <w:tr w:rsidR="00336425" w:rsidRPr="00060D61" w:rsidTr="002C117F">
        <w:tc>
          <w:tcPr>
            <w:tcW w:w="709" w:type="dxa"/>
          </w:tcPr>
          <w:p w:rsidR="00336425" w:rsidRPr="00015FAD" w:rsidRDefault="00015FAD" w:rsidP="007343EC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15FAD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336425" w:rsidRPr="00060D61" w:rsidRDefault="00015FAD" w:rsidP="007343EC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Лоскуток</w:t>
            </w:r>
          </w:p>
        </w:tc>
        <w:tc>
          <w:tcPr>
            <w:tcW w:w="1984" w:type="dxa"/>
          </w:tcPr>
          <w:p w:rsidR="007343EC" w:rsidRDefault="00A76589" w:rsidP="007343E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8-15</w:t>
            </w:r>
            <w:r w:rsidR="00015FA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76589" w:rsidRDefault="007343EC" w:rsidP="007343E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8   Инвалиды </w:t>
            </w:r>
          </w:p>
          <w:p w:rsidR="007343EC" w:rsidRPr="00060D61" w:rsidRDefault="007343EC" w:rsidP="003A362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1134" w:type="dxa"/>
          </w:tcPr>
          <w:p w:rsidR="00A76589" w:rsidRDefault="00015FAD" w:rsidP="007343E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7-14</w:t>
            </w:r>
            <w:r w:rsidR="00A76589">
              <w:rPr>
                <w:rFonts w:eastAsiaTheme="minorHAnsi"/>
                <w:sz w:val="24"/>
                <w:szCs w:val="24"/>
              </w:rPr>
              <w:t xml:space="preserve">   </w:t>
            </w:r>
          </w:p>
          <w:p w:rsidR="00336425" w:rsidRPr="00060D61" w:rsidRDefault="00A76589" w:rsidP="007343E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6-15       </w:t>
            </w:r>
          </w:p>
        </w:tc>
        <w:tc>
          <w:tcPr>
            <w:tcW w:w="1134" w:type="dxa"/>
          </w:tcPr>
          <w:p w:rsidR="00336425" w:rsidRDefault="00A76589" w:rsidP="007343E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  <w:p w:rsidR="007343EC" w:rsidRPr="00A76589" w:rsidRDefault="007343EC" w:rsidP="007343E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425" w:rsidRDefault="00A76589" w:rsidP="007343E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2х45</w:t>
            </w:r>
          </w:p>
          <w:p w:rsidR="007343EC" w:rsidRPr="00060D61" w:rsidRDefault="007343EC" w:rsidP="007343E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1х30</w:t>
            </w:r>
          </w:p>
        </w:tc>
      </w:tr>
      <w:tr w:rsidR="007343EC" w:rsidRPr="00060D61" w:rsidTr="002C117F">
        <w:tc>
          <w:tcPr>
            <w:tcW w:w="709" w:type="dxa"/>
          </w:tcPr>
          <w:p w:rsidR="007343EC" w:rsidRPr="00015FAD" w:rsidRDefault="007343EC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2410" w:type="dxa"/>
          </w:tcPr>
          <w:p w:rsidR="007343EC" w:rsidRDefault="009443DF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Юный художник</w:t>
            </w:r>
          </w:p>
        </w:tc>
        <w:tc>
          <w:tcPr>
            <w:tcW w:w="1984" w:type="dxa"/>
          </w:tcPr>
          <w:p w:rsidR="007343EC" w:rsidRDefault="009443DF" w:rsidP="007343E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10-15  </w:t>
            </w:r>
          </w:p>
          <w:p w:rsidR="00744836" w:rsidRPr="00744836" w:rsidRDefault="00744836" w:rsidP="007448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3 </w:t>
            </w:r>
            <w:r w:rsidRPr="00744836">
              <w:rPr>
                <w:rFonts w:eastAsiaTheme="minorHAnsi"/>
              </w:rPr>
              <w:t xml:space="preserve">Инвалиды </w:t>
            </w:r>
          </w:p>
          <w:p w:rsidR="009443DF" w:rsidRDefault="00744836" w:rsidP="003A3626">
            <w:pPr>
              <w:jc w:val="center"/>
              <w:rPr>
                <w:rFonts w:eastAsiaTheme="minorHAnsi"/>
              </w:rPr>
            </w:pPr>
            <w:r w:rsidRPr="00744836">
              <w:rPr>
                <w:rFonts w:eastAsiaTheme="minorHAnsi"/>
              </w:rPr>
              <w:t>Инд</w:t>
            </w:r>
            <w:bookmarkStart w:id="0" w:name="_GoBack"/>
            <w:bookmarkEnd w:id="0"/>
            <w:r w:rsidRPr="00744836">
              <w:rPr>
                <w:rFonts w:eastAsiaTheme="minorHAnsi"/>
              </w:rPr>
              <w:t>ивидуальное обучение</w:t>
            </w:r>
          </w:p>
        </w:tc>
        <w:tc>
          <w:tcPr>
            <w:tcW w:w="1134" w:type="dxa"/>
          </w:tcPr>
          <w:p w:rsidR="007343EC" w:rsidRDefault="009443DF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7 -16</w:t>
            </w:r>
          </w:p>
          <w:p w:rsidR="00744836" w:rsidRDefault="00744836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7-18</w:t>
            </w:r>
          </w:p>
        </w:tc>
        <w:tc>
          <w:tcPr>
            <w:tcW w:w="1134" w:type="dxa"/>
          </w:tcPr>
          <w:p w:rsidR="007343EC" w:rsidRDefault="00744836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  <w:p w:rsidR="00744836" w:rsidRDefault="00744836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7343EC" w:rsidRDefault="009443DF" w:rsidP="007343E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2х45</w:t>
            </w:r>
          </w:p>
          <w:p w:rsidR="00744836" w:rsidRPr="00A82435" w:rsidRDefault="00A82435" w:rsidP="00A82435">
            <w:pPr>
              <w:jc w:val="center"/>
              <w:rPr>
                <w:rFonts w:eastAsiaTheme="minorHAnsi"/>
              </w:rPr>
            </w:pPr>
            <w:r w:rsidRPr="00A82435">
              <w:rPr>
                <w:rFonts w:eastAsiaTheme="minorHAnsi"/>
              </w:rPr>
              <w:t>2-</w:t>
            </w:r>
            <w:r w:rsidR="00B914A3" w:rsidRPr="00A82435">
              <w:rPr>
                <w:rFonts w:eastAsiaTheme="minorHAnsi"/>
              </w:rPr>
              <w:t>3</w:t>
            </w:r>
            <w:r w:rsidR="00744836" w:rsidRPr="00A82435">
              <w:rPr>
                <w:rFonts w:eastAsiaTheme="minorHAnsi"/>
              </w:rPr>
              <w:t xml:space="preserve"> х</w:t>
            </w:r>
            <w:r w:rsidRPr="00A82435">
              <w:rPr>
                <w:rFonts w:eastAsiaTheme="minorHAnsi"/>
              </w:rPr>
              <w:t xml:space="preserve"> 3</w:t>
            </w:r>
            <w:r w:rsidR="00744836" w:rsidRPr="00A82435">
              <w:rPr>
                <w:rFonts w:eastAsiaTheme="minorHAnsi"/>
              </w:rPr>
              <w:t>5</w:t>
            </w:r>
          </w:p>
        </w:tc>
      </w:tr>
      <w:tr w:rsidR="009443DF" w:rsidRPr="00060D61" w:rsidTr="002C117F">
        <w:tc>
          <w:tcPr>
            <w:tcW w:w="709" w:type="dxa"/>
          </w:tcPr>
          <w:p w:rsidR="009443DF" w:rsidRDefault="009443DF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  <w:r w:rsidR="00426208">
              <w:rPr>
                <w:rFonts w:eastAsiaTheme="minorHAnsi"/>
              </w:rPr>
              <w:t>.</w:t>
            </w:r>
          </w:p>
        </w:tc>
        <w:tc>
          <w:tcPr>
            <w:tcW w:w="2410" w:type="dxa"/>
          </w:tcPr>
          <w:p w:rsidR="009443DF" w:rsidRDefault="00BA16EF" w:rsidP="007343EC">
            <w:pPr>
              <w:spacing w:line="276" w:lineRule="auto"/>
              <w:rPr>
                <w:rFonts w:eastAsiaTheme="minorHAnsi"/>
              </w:rPr>
            </w:pPr>
            <w:r w:rsidRPr="00BA16EF">
              <w:rPr>
                <w:rFonts w:eastAsiaTheme="minorHAnsi"/>
              </w:rPr>
              <w:t xml:space="preserve">Юный художник </w:t>
            </w:r>
            <w:r>
              <w:rPr>
                <w:rFonts w:eastAsiaTheme="minorHAnsi"/>
              </w:rPr>
              <w:t>Радуга</w:t>
            </w:r>
          </w:p>
        </w:tc>
        <w:tc>
          <w:tcPr>
            <w:tcW w:w="1984" w:type="dxa"/>
          </w:tcPr>
          <w:p w:rsidR="009443DF" w:rsidRDefault="00BA16EF" w:rsidP="007343E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</w:p>
        </w:tc>
        <w:tc>
          <w:tcPr>
            <w:tcW w:w="1134" w:type="dxa"/>
          </w:tcPr>
          <w:p w:rsidR="009443DF" w:rsidRDefault="00BA16EF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7-11</w:t>
            </w:r>
          </w:p>
        </w:tc>
        <w:tc>
          <w:tcPr>
            <w:tcW w:w="1134" w:type="dxa"/>
          </w:tcPr>
          <w:p w:rsidR="009443DF" w:rsidRDefault="00BA16EF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1</w:t>
            </w:r>
          </w:p>
        </w:tc>
        <w:tc>
          <w:tcPr>
            <w:tcW w:w="1701" w:type="dxa"/>
          </w:tcPr>
          <w:p w:rsidR="009443DF" w:rsidRDefault="00BA16EF" w:rsidP="007343E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426208">
              <w:rPr>
                <w:rFonts w:eastAsiaTheme="minorHAnsi"/>
              </w:rPr>
              <w:t>х45</w:t>
            </w:r>
          </w:p>
        </w:tc>
      </w:tr>
      <w:tr w:rsidR="00426208" w:rsidRPr="00060D61" w:rsidTr="002C117F">
        <w:tc>
          <w:tcPr>
            <w:tcW w:w="709" w:type="dxa"/>
          </w:tcPr>
          <w:p w:rsidR="00426208" w:rsidRDefault="00426208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2410" w:type="dxa"/>
          </w:tcPr>
          <w:p w:rsidR="00426208" w:rsidRPr="00BA16EF" w:rsidRDefault="00426208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Искусство вязания крючком</w:t>
            </w:r>
          </w:p>
        </w:tc>
        <w:tc>
          <w:tcPr>
            <w:tcW w:w="1984" w:type="dxa"/>
          </w:tcPr>
          <w:p w:rsidR="00426208" w:rsidRDefault="00426208" w:rsidP="007343E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</w:p>
          <w:p w:rsidR="00B914A3" w:rsidRDefault="00B914A3" w:rsidP="007343E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8-12</w:t>
            </w:r>
          </w:p>
        </w:tc>
        <w:tc>
          <w:tcPr>
            <w:tcW w:w="1134" w:type="dxa"/>
          </w:tcPr>
          <w:p w:rsidR="00426208" w:rsidRDefault="00426208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7-11</w:t>
            </w:r>
          </w:p>
          <w:p w:rsidR="00B914A3" w:rsidRDefault="00B914A3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13-18</w:t>
            </w:r>
          </w:p>
        </w:tc>
        <w:tc>
          <w:tcPr>
            <w:tcW w:w="1134" w:type="dxa"/>
          </w:tcPr>
          <w:p w:rsidR="00426208" w:rsidRDefault="00B914A3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2-3</w:t>
            </w:r>
          </w:p>
          <w:p w:rsidR="00B914A3" w:rsidRDefault="00B914A3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2-3</w:t>
            </w:r>
          </w:p>
        </w:tc>
        <w:tc>
          <w:tcPr>
            <w:tcW w:w="1701" w:type="dxa"/>
          </w:tcPr>
          <w:p w:rsidR="00426208" w:rsidRDefault="00B914A3" w:rsidP="00B914A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2х45</w:t>
            </w:r>
          </w:p>
          <w:p w:rsidR="00B914A3" w:rsidRDefault="00B914A3" w:rsidP="00B914A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3х45</w:t>
            </w:r>
          </w:p>
        </w:tc>
      </w:tr>
      <w:tr w:rsidR="00B914A3" w:rsidRPr="00060D61" w:rsidTr="002C117F">
        <w:tc>
          <w:tcPr>
            <w:tcW w:w="709" w:type="dxa"/>
          </w:tcPr>
          <w:p w:rsidR="00B914A3" w:rsidRDefault="00B914A3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</w:p>
        </w:tc>
        <w:tc>
          <w:tcPr>
            <w:tcW w:w="2410" w:type="dxa"/>
          </w:tcPr>
          <w:p w:rsidR="00B914A3" w:rsidRDefault="00033898" w:rsidP="007343EC">
            <w:pPr>
              <w:spacing w:line="276" w:lineRule="auto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Бисероплетение</w:t>
            </w:r>
            <w:proofErr w:type="spellEnd"/>
          </w:p>
        </w:tc>
        <w:tc>
          <w:tcPr>
            <w:tcW w:w="1984" w:type="dxa"/>
          </w:tcPr>
          <w:p w:rsidR="00033898" w:rsidRDefault="00033898" w:rsidP="007343E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6-10</w:t>
            </w:r>
          </w:p>
          <w:p w:rsidR="00033898" w:rsidRDefault="00033898" w:rsidP="0003389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 </w:t>
            </w:r>
            <w:r w:rsidRPr="00033898">
              <w:rPr>
                <w:rFonts w:eastAsiaTheme="minorHAnsi"/>
              </w:rPr>
              <w:t>( по количеству оборудованных мест)</w:t>
            </w:r>
          </w:p>
        </w:tc>
        <w:tc>
          <w:tcPr>
            <w:tcW w:w="1134" w:type="dxa"/>
          </w:tcPr>
          <w:p w:rsidR="00B914A3" w:rsidRDefault="00033898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7-16</w:t>
            </w:r>
          </w:p>
        </w:tc>
        <w:tc>
          <w:tcPr>
            <w:tcW w:w="1134" w:type="dxa"/>
          </w:tcPr>
          <w:p w:rsidR="00B914A3" w:rsidRDefault="00033898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1-3</w:t>
            </w:r>
          </w:p>
        </w:tc>
        <w:tc>
          <w:tcPr>
            <w:tcW w:w="1701" w:type="dxa"/>
          </w:tcPr>
          <w:p w:rsidR="00B914A3" w:rsidRDefault="00033898" w:rsidP="00B914A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2х45</w:t>
            </w:r>
          </w:p>
        </w:tc>
      </w:tr>
      <w:tr w:rsidR="00033898" w:rsidRPr="00060D61" w:rsidTr="002C117F">
        <w:tc>
          <w:tcPr>
            <w:tcW w:w="709" w:type="dxa"/>
          </w:tcPr>
          <w:p w:rsidR="00033898" w:rsidRDefault="00033898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9</w:t>
            </w:r>
          </w:p>
        </w:tc>
        <w:tc>
          <w:tcPr>
            <w:tcW w:w="2410" w:type="dxa"/>
          </w:tcPr>
          <w:p w:rsidR="00033898" w:rsidRDefault="00A54021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</w:t>
            </w:r>
            <w:r w:rsidR="00033898">
              <w:rPr>
                <w:rFonts w:eastAsiaTheme="minorHAnsi"/>
              </w:rPr>
              <w:t>Ладога</w:t>
            </w:r>
            <w:r>
              <w:rPr>
                <w:rFonts w:eastAsiaTheme="minorHAnsi"/>
              </w:rPr>
              <w:t xml:space="preserve">» «Спектр» </w:t>
            </w:r>
            <w:r w:rsidRPr="00A54021">
              <w:rPr>
                <w:rFonts w:eastAsiaTheme="minorHAnsi"/>
              </w:rPr>
              <w:t xml:space="preserve">«Ладога» </w:t>
            </w:r>
            <w:r>
              <w:rPr>
                <w:rFonts w:eastAsiaTheme="minorHAnsi"/>
              </w:rPr>
              <w:t>«Рукодельница»</w:t>
            </w:r>
          </w:p>
          <w:p w:rsidR="00A54021" w:rsidRDefault="00A54021" w:rsidP="007343EC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033898" w:rsidRDefault="00A54021" w:rsidP="007343E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</w:p>
        </w:tc>
        <w:tc>
          <w:tcPr>
            <w:tcW w:w="1134" w:type="dxa"/>
          </w:tcPr>
          <w:p w:rsidR="00033898" w:rsidRDefault="00A54021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?-11</w:t>
            </w:r>
          </w:p>
        </w:tc>
        <w:tc>
          <w:tcPr>
            <w:tcW w:w="1134" w:type="dxa"/>
          </w:tcPr>
          <w:p w:rsidR="00033898" w:rsidRDefault="00A54021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033898" w:rsidRDefault="00A54021" w:rsidP="00B914A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1-2 х45</w:t>
            </w:r>
          </w:p>
        </w:tc>
      </w:tr>
      <w:tr w:rsidR="00A54021" w:rsidRPr="00060D61" w:rsidTr="002C117F">
        <w:tc>
          <w:tcPr>
            <w:tcW w:w="709" w:type="dxa"/>
          </w:tcPr>
          <w:p w:rsidR="00A54021" w:rsidRDefault="00A54021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</w:p>
        </w:tc>
        <w:tc>
          <w:tcPr>
            <w:tcW w:w="2410" w:type="dxa"/>
          </w:tcPr>
          <w:p w:rsidR="00A54021" w:rsidRDefault="006E2537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«Изюминка» </w:t>
            </w:r>
          </w:p>
        </w:tc>
        <w:tc>
          <w:tcPr>
            <w:tcW w:w="1984" w:type="dxa"/>
          </w:tcPr>
          <w:p w:rsidR="00A54021" w:rsidRDefault="006E2537" w:rsidP="007343E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</w:p>
        </w:tc>
        <w:tc>
          <w:tcPr>
            <w:tcW w:w="1134" w:type="dxa"/>
          </w:tcPr>
          <w:p w:rsidR="00A54021" w:rsidRDefault="006E2537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7-12</w:t>
            </w:r>
          </w:p>
        </w:tc>
        <w:tc>
          <w:tcPr>
            <w:tcW w:w="1134" w:type="dxa"/>
          </w:tcPr>
          <w:p w:rsidR="00A54021" w:rsidRDefault="006E2537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A54021" w:rsidRDefault="006E2537" w:rsidP="00B914A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2х45</w:t>
            </w:r>
          </w:p>
        </w:tc>
      </w:tr>
      <w:tr w:rsidR="006E2537" w:rsidRPr="00060D61" w:rsidTr="002C117F">
        <w:tc>
          <w:tcPr>
            <w:tcW w:w="709" w:type="dxa"/>
          </w:tcPr>
          <w:p w:rsidR="006E2537" w:rsidRDefault="006E2537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11</w:t>
            </w:r>
          </w:p>
        </w:tc>
        <w:tc>
          <w:tcPr>
            <w:tcW w:w="2410" w:type="dxa"/>
          </w:tcPr>
          <w:p w:rsidR="006E2537" w:rsidRDefault="006E2537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</w:t>
            </w:r>
            <w:proofErr w:type="spellStart"/>
            <w:r>
              <w:rPr>
                <w:rFonts w:eastAsiaTheme="minorHAnsi"/>
              </w:rPr>
              <w:t>Изонить</w:t>
            </w:r>
            <w:proofErr w:type="spellEnd"/>
            <w:r>
              <w:rPr>
                <w:rFonts w:eastAsiaTheme="minorHAnsi"/>
              </w:rPr>
              <w:t>»</w:t>
            </w:r>
          </w:p>
        </w:tc>
        <w:tc>
          <w:tcPr>
            <w:tcW w:w="1984" w:type="dxa"/>
          </w:tcPr>
          <w:p w:rsidR="00A129B2" w:rsidRPr="00A129B2" w:rsidRDefault="006E2537" w:rsidP="00A129B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A129B2">
              <w:rPr>
                <w:rFonts w:eastAsiaTheme="minorHAnsi"/>
              </w:rPr>
              <w:t>6-10</w:t>
            </w:r>
            <w:r w:rsidR="00A129B2">
              <w:t xml:space="preserve"> </w:t>
            </w:r>
            <w:r w:rsidR="00A129B2" w:rsidRPr="00A129B2">
              <w:rPr>
                <w:rFonts w:eastAsiaTheme="minorHAnsi"/>
              </w:rPr>
              <w:t xml:space="preserve">Инвалиды </w:t>
            </w:r>
          </w:p>
          <w:p w:rsidR="006E2537" w:rsidRDefault="00A129B2" w:rsidP="003A3626">
            <w:pPr>
              <w:jc w:val="center"/>
              <w:rPr>
                <w:rFonts w:eastAsiaTheme="minorHAnsi"/>
              </w:rPr>
            </w:pPr>
            <w:r w:rsidRPr="00A129B2">
              <w:rPr>
                <w:rFonts w:eastAsiaTheme="minorHAnsi"/>
              </w:rPr>
              <w:t>Индивидуально</w:t>
            </w:r>
            <w:r>
              <w:rPr>
                <w:rFonts w:eastAsiaTheme="minorHAnsi"/>
              </w:rPr>
              <w:t>-групповое</w:t>
            </w:r>
            <w:r w:rsidRPr="00A129B2">
              <w:rPr>
                <w:rFonts w:eastAsiaTheme="minorHAnsi"/>
              </w:rPr>
              <w:t xml:space="preserve"> обучение</w:t>
            </w:r>
          </w:p>
        </w:tc>
        <w:tc>
          <w:tcPr>
            <w:tcW w:w="1134" w:type="dxa"/>
          </w:tcPr>
          <w:p w:rsidR="006E2537" w:rsidRDefault="006E2537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7-18</w:t>
            </w:r>
          </w:p>
        </w:tc>
        <w:tc>
          <w:tcPr>
            <w:tcW w:w="1134" w:type="dxa"/>
          </w:tcPr>
          <w:p w:rsidR="006E2537" w:rsidRDefault="00A129B2" w:rsidP="00A129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1-3</w:t>
            </w:r>
          </w:p>
        </w:tc>
        <w:tc>
          <w:tcPr>
            <w:tcW w:w="1701" w:type="dxa"/>
          </w:tcPr>
          <w:p w:rsidR="006E2537" w:rsidRPr="007D4953" w:rsidRDefault="00A129B2" w:rsidP="007D4953">
            <w:pPr>
              <w:jc w:val="center"/>
              <w:rPr>
                <w:rFonts w:eastAsiaTheme="minorHAnsi"/>
              </w:rPr>
            </w:pPr>
            <w:r w:rsidRPr="007D4953">
              <w:rPr>
                <w:rFonts w:eastAsiaTheme="minorHAnsi"/>
              </w:rPr>
              <w:t xml:space="preserve"> 1-2 х</w:t>
            </w:r>
            <w:r w:rsidR="007D4953" w:rsidRPr="007D4953">
              <w:rPr>
                <w:rFonts w:eastAsiaTheme="minorHAnsi"/>
              </w:rPr>
              <w:t>35</w:t>
            </w:r>
          </w:p>
        </w:tc>
      </w:tr>
      <w:tr w:rsidR="00A129B2" w:rsidRPr="00060D61" w:rsidTr="002C117F">
        <w:tc>
          <w:tcPr>
            <w:tcW w:w="709" w:type="dxa"/>
          </w:tcPr>
          <w:p w:rsidR="00A129B2" w:rsidRDefault="00B26391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</w:p>
        </w:tc>
        <w:tc>
          <w:tcPr>
            <w:tcW w:w="2410" w:type="dxa"/>
          </w:tcPr>
          <w:p w:rsidR="00A129B2" w:rsidRDefault="00B26391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«Фол</w:t>
            </w:r>
            <w:r w:rsidR="003A3626">
              <w:rPr>
                <w:rFonts w:eastAsiaTheme="minorHAnsi"/>
              </w:rPr>
              <w:t>ь</w:t>
            </w:r>
            <w:r>
              <w:rPr>
                <w:rFonts w:eastAsiaTheme="minorHAnsi"/>
              </w:rPr>
              <w:t>клор»</w:t>
            </w:r>
          </w:p>
        </w:tc>
        <w:tc>
          <w:tcPr>
            <w:tcW w:w="1984" w:type="dxa"/>
          </w:tcPr>
          <w:p w:rsidR="00A129B2" w:rsidRDefault="00B26391" w:rsidP="00A129B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12-15</w:t>
            </w:r>
          </w:p>
        </w:tc>
        <w:tc>
          <w:tcPr>
            <w:tcW w:w="1134" w:type="dxa"/>
          </w:tcPr>
          <w:p w:rsidR="00A129B2" w:rsidRDefault="00B26391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7-13</w:t>
            </w:r>
          </w:p>
        </w:tc>
        <w:tc>
          <w:tcPr>
            <w:tcW w:w="1134" w:type="dxa"/>
          </w:tcPr>
          <w:p w:rsidR="00A129B2" w:rsidRDefault="007D4953" w:rsidP="00A129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701" w:type="dxa"/>
          </w:tcPr>
          <w:p w:rsidR="00A129B2" w:rsidRPr="007D4953" w:rsidRDefault="007D4953" w:rsidP="00B914A3">
            <w:pPr>
              <w:jc w:val="center"/>
              <w:rPr>
                <w:rFonts w:eastAsiaTheme="minorHAnsi"/>
              </w:rPr>
            </w:pPr>
            <w:r w:rsidRPr="007D4953">
              <w:rPr>
                <w:rFonts w:eastAsiaTheme="minorHAnsi"/>
              </w:rPr>
              <w:t>2 х45</w:t>
            </w:r>
          </w:p>
        </w:tc>
      </w:tr>
      <w:tr w:rsidR="007D4953" w:rsidRPr="00060D61" w:rsidTr="002C117F">
        <w:tc>
          <w:tcPr>
            <w:tcW w:w="709" w:type="dxa"/>
          </w:tcPr>
          <w:p w:rsidR="007D4953" w:rsidRDefault="007D4953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13</w:t>
            </w:r>
          </w:p>
        </w:tc>
        <w:tc>
          <w:tcPr>
            <w:tcW w:w="2410" w:type="dxa"/>
          </w:tcPr>
          <w:p w:rsidR="007D4953" w:rsidRDefault="007D4953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«Ложкари»</w:t>
            </w:r>
          </w:p>
        </w:tc>
        <w:tc>
          <w:tcPr>
            <w:tcW w:w="1984" w:type="dxa"/>
          </w:tcPr>
          <w:p w:rsidR="007D4953" w:rsidRDefault="007D4953" w:rsidP="00A129B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9-15</w:t>
            </w:r>
          </w:p>
        </w:tc>
        <w:tc>
          <w:tcPr>
            <w:tcW w:w="1134" w:type="dxa"/>
          </w:tcPr>
          <w:p w:rsidR="007D4953" w:rsidRDefault="007D4953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7-11</w:t>
            </w:r>
          </w:p>
        </w:tc>
        <w:tc>
          <w:tcPr>
            <w:tcW w:w="1134" w:type="dxa"/>
          </w:tcPr>
          <w:p w:rsidR="007D4953" w:rsidRDefault="007D4953" w:rsidP="00A129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701" w:type="dxa"/>
          </w:tcPr>
          <w:p w:rsidR="007D4953" w:rsidRPr="007D4953" w:rsidRDefault="007D4953" w:rsidP="00B914A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2х45</w:t>
            </w:r>
          </w:p>
        </w:tc>
      </w:tr>
      <w:tr w:rsidR="007D4953" w:rsidRPr="00060D61" w:rsidTr="002C117F">
        <w:tc>
          <w:tcPr>
            <w:tcW w:w="709" w:type="dxa"/>
          </w:tcPr>
          <w:p w:rsidR="007D4953" w:rsidRDefault="007D4953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14</w:t>
            </w:r>
          </w:p>
        </w:tc>
        <w:tc>
          <w:tcPr>
            <w:tcW w:w="2410" w:type="dxa"/>
          </w:tcPr>
          <w:p w:rsidR="007D4953" w:rsidRDefault="007D4953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«Образцовый детский ансамбль «Версия»</w:t>
            </w:r>
          </w:p>
        </w:tc>
        <w:tc>
          <w:tcPr>
            <w:tcW w:w="1984" w:type="dxa"/>
          </w:tcPr>
          <w:p w:rsidR="007D4953" w:rsidRDefault="008861CA" w:rsidP="00A129B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8-16</w:t>
            </w:r>
          </w:p>
        </w:tc>
        <w:tc>
          <w:tcPr>
            <w:tcW w:w="1134" w:type="dxa"/>
          </w:tcPr>
          <w:p w:rsidR="007D4953" w:rsidRDefault="007D4953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7-14</w:t>
            </w:r>
          </w:p>
        </w:tc>
        <w:tc>
          <w:tcPr>
            <w:tcW w:w="1134" w:type="dxa"/>
          </w:tcPr>
          <w:p w:rsidR="007D4953" w:rsidRDefault="008861CA" w:rsidP="008861C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2-4</w:t>
            </w:r>
          </w:p>
        </w:tc>
        <w:tc>
          <w:tcPr>
            <w:tcW w:w="1701" w:type="dxa"/>
          </w:tcPr>
          <w:p w:rsidR="008861CA" w:rsidRDefault="008861CA" w:rsidP="008861C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2х30</w:t>
            </w:r>
            <w:r w:rsidR="00D51228">
              <w:rPr>
                <w:rFonts w:eastAsiaTheme="minorHAnsi"/>
              </w:rPr>
              <w:t xml:space="preserve"> до 8 лет</w:t>
            </w:r>
          </w:p>
          <w:p w:rsidR="007D4953" w:rsidRDefault="008861CA" w:rsidP="008861C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 х45</w:t>
            </w:r>
            <w:r w:rsidR="00D51228">
              <w:rPr>
                <w:rFonts w:eastAsiaTheme="minorHAnsi"/>
              </w:rPr>
              <w:t xml:space="preserve"> для остальных</w:t>
            </w:r>
          </w:p>
        </w:tc>
      </w:tr>
      <w:tr w:rsidR="008861CA" w:rsidRPr="00060D61" w:rsidTr="002C117F">
        <w:tc>
          <w:tcPr>
            <w:tcW w:w="709" w:type="dxa"/>
          </w:tcPr>
          <w:p w:rsidR="008861CA" w:rsidRDefault="008861CA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6A51CB">
              <w:rPr>
                <w:rFonts w:eastAsiaTheme="minorHAnsi"/>
              </w:rPr>
              <w:t>15</w:t>
            </w:r>
          </w:p>
        </w:tc>
        <w:tc>
          <w:tcPr>
            <w:tcW w:w="2410" w:type="dxa"/>
          </w:tcPr>
          <w:p w:rsidR="008861CA" w:rsidRDefault="006A51CB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«Музыкальный театр»</w:t>
            </w:r>
          </w:p>
        </w:tc>
        <w:tc>
          <w:tcPr>
            <w:tcW w:w="1984" w:type="dxa"/>
          </w:tcPr>
          <w:p w:rsidR="008861CA" w:rsidRDefault="006A51CB" w:rsidP="00A129B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</w:p>
        </w:tc>
        <w:tc>
          <w:tcPr>
            <w:tcW w:w="1134" w:type="dxa"/>
          </w:tcPr>
          <w:p w:rsidR="008861CA" w:rsidRDefault="006A51CB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7-18</w:t>
            </w:r>
          </w:p>
        </w:tc>
        <w:tc>
          <w:tcPr>
            <w:tcW w:w="1134" w:type="dxa"/>
          </w:tcPr>
          <w:p w:rsidR="008861CA" w:rsidRDefault="00721EF5" w:rsidP="00A129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1--3 </w:t>
            </w:r>
          </w:p>
        </w:tc>
        <w:tc>
          <w:tcPr>
            <w:tcW w:w="1701" w:type="dxa"/>
          </w:tcPr>
          <w:p w:rsidR="008861CA" w:rsidRDefault="00721EF5" w:rsidP="00B914A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 х45</w:t>
            </w:r>
          </w:p>
        </w:tc>
      </w:tr>
      <w:tr w:rsidR="00721EF5" w:rsidRPr="00060D61" w:rsidTr="002C117F">
        <w:tc>
          <w:tcPr>
            <w:tcW w:w="709" w:type="dxa"/>
          </w:tcPr>
          <w:p w:rsidR="00721EF5" w:rsidRDefault="00721EF5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16</w:t>
            </w:r>
          </w:p>
        </w:tc>
        <w:tc>
          <w:tcPr>
            <w:tcW w:w="2410" w:type="dxa"/>
          </w:tcPr>
          <w:p w:rsidR="00721EF5" w:rsidRDefault="00721EF5" w:rsidP="00721EF5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Ансамбль современного и эстрадного танца «Сюрприз»</w:t>
            </w:r>
          </w:p>
        </w:tc>
        <w:tc>
          <w:tcPr>
            <w:tcW w:w="1984" w:type="dxa"/>
          </w:tcPr>
          <w:p w:rsidR="00721EF5" w:rsidRDefault="00721EF5" w:rsidP="00A129B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15-20</w:t>
            </w:r>
          </w:p>
        </w:tc>
        <w:tc>
          <w:tcPr>
            <w:tcW w:w="1134" w:type="dxa"/>
          </w:tcPr>
          <w:p w:rsidR="00721EF5" w:rsidRDefault="00721EF5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6-12</w:t>
            </w:r>
          </w:p>
        </w:tc>
        <w:tc>
          <w:tcPr>
            <w:tcW w:w="1134" w:type="dxa"/>
          </w:tcPr>
          <w:p w:rsidR="00721EF5" w:rsidRDefault="00721EF5" w:rsidP="00A129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2-3</w:t>
            </w:r>
          </w:p>
        </w:tc>
        <w:tc>
          <w:tcPr>
            <w:tcW w:w="1701" w:type="dxa"/>
          </w:tcPr>
          <w:p w:rsidR="00721EF5" w:rsidRPr="00721EF5" w:rsidRDefault="00721EF5" w:rsidP="00721EF5">
            <w:pPr>
              <w:jc w:val="center"/>
              <w:rPr>
                <w:rFonts w:eastAsiaTheme="minorHAnsi"/>
              </w:rPr>
            </w:pPr>
            <w:r w:rsidRPr="00721EF5">
              <w:rPr>
                <w:rFonts w:eastAsiaTheme="minorHAnsi"/>
              </w:rPr>
              <w:t>2х30</w:t>
            </w:r>
            <w:r w:rsidR="00D51228">
              <w:rPr>
                <w:rFonts w:eastAsiaTheme="minorHAnsi"/>
              </w:rPr>
              <w:t xml:space="preserve"> до 8 лет</w:t>
            </w:r>
          </w:p>
          <w:p w:rsidR="00721EF5" w:rsidRDefault="00721EF5" w:rsidP="00721EF5">
            <w:pPr>
              <w:jc w:val="center"/>
              <w:rPr>
                <w:rFonts w:eastAsiaTheme="minorHAnsi"/>
              </w:rPr>
            </w:pPr>
            <w:r w:rsidRPr="00721EF5">
              <w:rPr>
                <w:rFonts w:eastAsiaTheme="minorHAnsi"/>
              </w:rPr>
              <w:t>2 х45</w:t>
            </w:r>
            <w:r w:rsidR="00D51228">
              <w:t xml:space="preserve"> </w:t>
            </w:r>
            <w:r w:rsidR="00D51228" w:rsidRPr="00D51228">
              <w:rPr>
                <w:rFonts w:eastAsiaTheme="minorHAnsi"/>
              </w:rPr>
              <w:t>для остальных</w:t>
            </w:r>
          </w:p>
        </w:tc>
      </w:tr>
      <w:tr w:rsidR="00721EF5" w:rsidRPr="00060D61" w:rsidTr="002C117F">
        <w:tc>
          <w:tcPr>
            <w:tcW w:w="709" w:type="dxa"/>
          </w:tcPr>
          <w:p w:rsidR="00721EF5" w:rsidRDefault="00721EF5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17.</w:t>
            </w:r>
          </w:p>
        </w:tc>
        <w:tc>
          <w:tcPr>
            <w:tcW w:w="2410" w:type="dxa"/>
          </w:tcPr>
          <w:p w:rsidR="00721EF5" w:rsidRDefault="00721EF5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Театр «Теремок»</w:t>
            </w:r>
          </w:p>
        </w:tc>
        <w:tc>
          <w:tcPr>
            <w:tcW w:w="1984" w:type="dxa"/>
          </w:tcPr>
          <w:p w:rsidR="00721EF5" w:rsidRDefault="00B665D5" w:rsidP="00B665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8-12</w:t>
            </w:r>
          </w:p>
        </w:tc>
        <w:tc>
          <w:tcPr>
            <w:tcW w:w="1134" w:type="dxa"/>
          </w:tcPr>
          <w:p w:rsidR="00721EF5" w:rsidRDefault="00B665D5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8-17</w:t>
            </w:r>
          </w:p>
        </w:tc>
        <w:tc>
          <w:tcPr>
            <w:tcW w:w="1134" w:type="dxa"/>
          </w:tcPr>
          <w:p w:rsidR="00721EF5" w:rsidRDefault="00B665D5" w:rsidP="00A129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2 -3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721EF5" w:rsidRDefault="00B665D5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1-</w:t>
            </w:r>
            <w:r w:rsidR="000B3A65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 xml:space="preserve"> х45</w:t>
            </w:r>
          </w:p>
        </w:tc>
      </w:tr>
      <w:tr w:rsidR="000B3A65" w:rsidRPr="00060D61" w:rsidTr="002C117F">
        <w:tc>
          <w:tcPr>
            <w:tcW w:w="709" w:type="dxa"/>
          </w:tcPr>
          <w:p w:rsidR="000B3A65" w:rsidRDefault="000B3A65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18 .</w:t>
            </w:r>
          </w:p>
        </w:tc>
        <w:tc>
          <w:tcPr>
            <w:tcW w:w="2410" w:type="dxa"/>
          </w:tcPr>
          <w:p w:rsidR="000B3A65" w:rsidRDefault="000B3A65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«Вокально- инструментальный ансамбль»</w:t>
            </w:r>
          </w:p>
        </w:tc>
        <w:tc>
          <w:tcPr>
            <w:tcW w:w="1984" w:type="dxa"/>
          </w:tcPr>
          <w:p w:rsidR="000B3A65" w:rsidRDefault="000B3A65" w:rsidP="00B665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8-10</w:t>
            </w:r>
          </w:p>
        </w:tc>
        <w:tc>
          <w:tcPr>
            <w:tcW w:w="1134" w:type="dxa"/>
          </w:tcPr>
          <w:p w:rsidR="000B3A65" w:rsidRDefault="000B3A65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11-18</w:t>
            </w:r>
          </w:p>
        </w:tc>
        <w:tc>
          <w:tcPr>
            <w:tcW w:w="1134" w:type="dxa"/>
          </w:tcPr>
          <w:p w:rsidR="000B3A65" w:rsidRDefault="000B3A65" w:rsidP="00A129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2-3</w:t>
            </w:r>
          </w:p>
        </w:tc>
        <w:tc>
          <w:tcPr>
            <w:tcW w:w="1701" w:type="dxa"/>
          </w:tcPr>
          <w:p w:rsidR="000B3A65" w:rsidRDefault="000B3A65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2-3 х45</w:t>
            </w:r>
          </w:p>
        </w:tc>
      </w:tr>
      <w:tr w:rsidR="000B3A65" w:rsidRPr="00060D61" w:rsidTr="002C117F">
        <w:tc>
          <w:tcPr>
            <w:tcW w:w="709" w:type="dxa"/>
          </w:tcPr>
          <w:p w:rsidR="000B3A65" w:rsidRDefault="000B3A65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19.</w:t>
            </w:r>
          </w:p>
        </w:tc>
        <w:tc>
          <w:tcPr>
            <w:tcW w:w="2410" w:type="dxa"/>
          </w:tcPr>
          <w:p w:rsidR="000B3A65" w:rsidRDefault="000B3A65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«Класс гитары»</w:t>
            </w:r>
          </w:p>
        </w:tc>
        <w:tc>
          <w:tcPr>
            <w:tcW w:w="1984" w:type="dxa"/>
          </w:tcPr>
          <w:p w:rsidR="000B3A65" w:rsidRDefault="00F2103A" w:rsidP="00B665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Индивидуальные занятия </w:t>
            </w:r>
          </w:p>
        </w:tc>
        <w:tc>
          <w:tcPr>
            <w:tcW w:w="1134" w:type="dxa"/>
          </w:tcPr>
          <w:p w:rsidR="000B3A65" w:rsidRDefault="00F2103A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13-15</w:t>
            </w:r>
          </w:p>
        </w:tc>
        <w:tc>
          <w:tcPr>
            <w:tcW w:w="1134" w:type="dxa"/>
          </w:tcPr>
          <w:p w:rsidR="000B3A65" w:rsidRDefault="00F2103A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0B3A65" w:rsidRDefault="00F2103A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 х 45                    </w:t>
            </w:r>
          </w:p>
        </w:tc>
      </w:tr>
      <w:tr w:rsidR="00F2103A" w:rsidRPr="00060D61" w:rsidTr="002C117F">
        <w:tc>
          <w:tcPr>
            <w:tcW w:w="709" w:type="dxa"/>
          </w:tcPr>
          <w:p w:rsidR="00F2103A" w:rsidRDefault="00F2103A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  <w:tc>
          <w:tcPr>
            <w:tcW w:w="2410" w:type="dxa"/>
          </w:tcPr>
          <w:p w:rsidR="00F2103A" w:rsidRDefault="00F2103A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«Эстрадное пение»</w:t>
            </w:r>
          </w:p>
        </w:tc>
        <w:tc>
          <w:tcPr>
            <w:tcW w:w="1984" w:type="dxa"/>
          </w:tcPr>
          <w:p w:rsidR="00F2103A" w:rsidRDefault="00F2103A" w:rsidP="0065419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  <w:r w:rsidR="00654196">
              <w:rPr>
                <w:rFonts w:eastAsiaTheme="minorHAnsi"/>
              </w:rPr>
              <w:t xml:space="preserve"> групповые</w:t>
            </w:r>
          </w:p>
          <w:p w:rsidR="00C372DE" w:rsidRDefault="00C372DE" w:rsidP="00B665D5">
            <w:pPr>
              <w:jc w:val="center"/>
              <w:rPr>
                <w:rFonts w:eastAsiaTheme="minorHAnsi"/>
              </w:rPr>
            </w:pPr>
            <w:r w:rsidRPr="00C372DE">
              <w:rPr>
                <w:rFonts w:eastAsiaTheme="minorHAnsi"/>
              </w:rPr>
              <w:t>Индивидуальные занятия</w:t>
            </w:r>
          </w:p>
        </w:tc>
        <w:tc>
          <w:tcPr>
            <w:tcW w:w="1134" w:type="dxa"/>
          </w:tcPr>
          <w:p w:rsidR="00F2103A" w:rsidRDefault="00F2103A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7-17</w:t>
            </w:r>
          </w:p>
          <w:p w:rsidR="00C372DE" w:rsidRDefault="00C372DE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7-17</w:t>
            </w:r>
          </w:p>
        </w:tc>
        <w:tc>
          <w:tcPr>
            <w:tcW w:w="1134" w:type="dxa"/>
          </w:tcPr>
          <w:p w:rsidR="00F2103A" w:rsidRDefault="00F2103A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2-3</w:t>
            </w:r>
          </w:p>
          <w:p w:rsidR="00C372DE" w:rsidRDefault="00C372DE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F2103A" w:rsidRDefault="00C372DE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 45</w:t>
            </w:r>
          </w:p>
          <w:p w:rsidR="00C372DE" w:rsidRDefault="006B18CE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A82435">
              <w:rPr>
                <w:rFonts w:eastAsiaTheme="minorHAnsi"/>
              </w:rPr>
              <w:t xml:space="preserve"> -2</w:t>
            </w:r>
            <w:r>
              <w:rPr>
                <w:rFonts w:eastAsiaTheme="minorHAnsi"/>
              </w:rPr>
              <w:t xml:space="preserve">х </w:t>
            </w:r>
            <w:r w:rsidR="00C372DE">
              <w:rPr>
                <w:rFonts w:eastAsiaTheme="minorHAnsi"/>
              </w:rPr>
              <w:t>30- 45</w:t>
            </w:r>
          </w:p>
        </w:tc>
      </w:tr>
      <w:tr w:rsidR="00C372DE" w:rsidRPr="00060D61" w:rsidTr="002C117F">
        <w:tc>
          <w:tcPr>
            <w:tcW w:w="709" w:type="dxa"/>
          </w:tcPr>
          <w:p w:rsidR="00C372DE" w:rsidRDefault="00C372DE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21.</w:t>
            </w:r>
          </w:p>
        </w:tc>
        <w:tc>
          <w:tcPr>
            <w:tcW w:w="2410" w:type="dxa"/>
          </w:tcPr>
          <w:p w:rsidR="00C372DE" w:rsidRDefault="00C372DE" w:rsidP="00C372D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 Мир театра кукол»</w:t>
            </w:r>
          </w:p>
        </w:tc>
        <w:tc>
          <w:tcPr>
            <w:tcW w:w="1984" w:type="dxa"/>
          </w:tcPr>
          <w:p w:rsidR="00C372DE" w:rsidRDefault="00C372DE" w:rsidP="00B665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</w:p>
        </w:tc>
        <w:tc>
          <w:tcPr>
            <w:tcW w:w="1134" w:type="dxa"/>
          </w:tcPr>
          <w:p w:rsidR="00C372DE" w:rsidRDefault="00C372DE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7-11</w:t>
            </w:r>
          </w:p>
        </w:tc>
        <w:tc>
          <w:tcPr>
            <w:tcW w:w="1134" w:type="dxa"/>
          </w:tcPr>
          <w:p w:rsidR="00C372DE" w:rsidRDefault="009E31A9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C372DE" w:rsidRDefault="009E31A9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1-2 х45</w:t>
            </w:r>
          </w:p>
        </w:tc>
      </w:tr>
      <w:tr w:rsidR="009E31A9" w:rsidRPr="00060D61" w:rsidTr="002C117F">
        <w:tc>
          <w:tcPr>
            <w:tcW w:w="709" w:type="dxa"/>
          </w:tcPr>
          <w:p w:rsidR="009E31A9" w:rsidRDefault="009E31A9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  <w:tc>
          <w:tcPr>
            <w:tcW w:w="2410" w:type="dxa"/>
          </w:tcPr>
          <w:p w:rsidR="009E31A9" w:rsidRDefault="009E31A9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«Театральная мастерская «Подмостки»</w:t>
            </w:r>
          </w:p>
        </w:tc>
        <w:tc>
          <w:tcPr>
            <w:tcW w:w="1984" w:type="dxa"/>
          </w:tcPr>
          <w:p w:rsidR="009E31A9" w:rsidRDefault="009E31A9" w:rsidP="00B665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!0-!5</w:t>
            </w:r>
          </w:p>
        </w:tc>
        <w:tc>
          <w:tcPr>
            <w:tcW w:w="1134" w:type="dxa"/>
          </w:tcPr>
          <w:p w:rsidR="009E31A9" w:rsidRDefault="009E31A9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11-17</w:t>
            </w:r>
          </w:p>
        </w:tc>
        <w:tc>
          <w:tcPr>
            <w:tcW w:w="1134" w:type="dxa"/>
          </w:tcPr>
          <w:p w:rsidR="009E31A9" w:rsidRDefault="009E31A9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9E31A9" w:rsidRDefault="009E31A9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 45</w:t>
            </w:r>
          </w:p>
        </w:tc>
      </w:tr>
      <w:tr w:rsidR="00B30DFB" w:rsidRPr="00060D61" w:rsidTr="007546BA">
        <w:tc>
          <w:tcPr>
            <w:tcW w:w="9072" w:type="dxa"/>
            <w:gridSpan w:val="6"/>
          </w:tcPr>
          <w:p w:rsidR="00B30DFB" w:rsidRDefault="00B30DFB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Техническая направленность </w:t>
            </w:r>
          </w:p>
        </w:tc>
      </w:tr>
      <w:tr w:rsidR="00B30DFB" w:rsidRPr="00060D61" w:rsidTr="002C117F">
        <w:tc>
          <w:tcPr>
            <w:tcW w:w="709" w:type="dxa"/>
          </w:tcPr>
          <w:p w:rsidR="00B30DFB" w:rsidRDefault="00B30DFB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2410" w:type="dxa"/>
          </w:tcPr>
          <w:p w:rsidR="00B30DFB" w:rsidRDefault="00F817A4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«Робототехника»</w:t>
            </w:r>
          </w:p>
        </w:tc>
        <w:tc>
          <w:tcPr>
            <w:tcW w:w="1984" w:type="dxa"/>
          </w:tcPr>
          <w:p w:rsidR="00B30DFB" w:rsidRDefault="00662ACF" w:rsidP="00B665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  <w:p w:rsidR="00662ACF" w:rsidRDefault="00662ACF" w:rsidP="00B665D5">
            <w:pPr>
              <w:jc w:val="center"/>
              <w:rPr>
                <w:rFonts w:eastAsiaTheme="minorHAnsi"/>
              </w:rPr>
            </w:pPr>
            <w:r w:rsidRPr="00662ACF">
              <w:rPr>
                <w:rFonts w:eastAsiaTheme="minorHAnsi"/>
              </w:rPr>
              <w:t>( по количеству оборудованных мест)</w:t>
            </w:r>
          </w:p>
        </w:tc>
        <w:tc>
          <w:tcPr>
            <w:tcW w:w="1134" w:type="dxa"/>
          </w:tcPr>
          <w:p w:rsidR="00B30DFB" w:rsidRDefault="00F817A4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7-14</w:t>
            </w:r>
          </w:p>
        </w:tc>
        <w:tc>
          <w:tcPr>
            <w:tcW w:w="1134" w:type="dxa"/>
          </w:tcPr>
          <w:p w:rsidR="00B30DFB" w:rsidRDefault="00F817A4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F817A4" w:rsidRDefault="00F817A4" w:rsidP="00F817A4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2х 30 до10 лет</w:t>
            </w:r>
          </w:p>
          <w:p w:rsidR="00B30DFB" w:rsidRDefault="00F817A4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 45</w:t>
            </w:r>
          </w:p>
        </w:tc>
      </w:tr>
      <w:tr w:rsidR="00B30DFB" w:rsidRPr="00060D61" w:rsidTr="002C117F">
        <w:tc>
          <w:tcPr>
            <w:tcW w:w="709" w:type="dxa"/>
          </w:tcPr>
          <w:p w:rsidR="00B30DFB" w:rsidRDefault="00662ACF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2410" w:type="dxa"/>
          </w:tcPr>
          <w:p w:rsidR="00B30DFB" w:rsidRDefault="00662ACF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«Авиамоделист»</w:t>
            </w:r>
          </w:p>
        </w:tc>
        <w:tc>
          <w:tcPr>
            <w:tcW w:w="1984" w:type="dxa"/>
          </w:tcPr>
          <w:p w:rsidR="00662ACF" w:rsidRDefault="00662ACF" w:rsidP="00B665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6-8</w:t>
            </w:r>
          </w:p>
          <w:p w:rsidR="00B30DFB" w:rsidRDefault="00662ACF" w:rsidP="00B665D5">
            <w:pPr>
              <w:jc w:val="center"/>
              <w:rPr>
                <w:rFonts w:eastAsiaTheme="minorHAnsi"/>
              </w:rPr>
            </w:pPr>
            <w:r w:rsidRPr="00662ACF">
              <w:rPr>
                <w:rFonts w:eastAsiaTheme="minorHAnsi"/>
              </w:rPr>
              <w:t>( по количеству оборудованных мест)</w:t>
            </w:r>
          </w:p>
        </w:tc>
        <w:tc>
          <w:tcPr>
            <w:tcW w:w="1134" w:type="dxa"/>
          </w:tcPr>
          <w:p w:rsidR="00B30DFB" w:rsidRDefault="00662ACF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7-17</w:t>
            </w:r>
          </w:p>
        </w:tc>
        <w:tc>
          <w:tcPr>
            <w:tcW w:w="1134" w:type="dxa"/>
          </w:tcPr>
          <w:p w:rsidR="00B30DFB" w:rsidRDefault="00662ACF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1-3</w:t>
            </w:r>
          </w:p>
        </w:tc>
        <w:tc>
          <w:tcPr>
            <w:tcW w:w="1701" w:type="dxa"/>
          </w:tcPr>
          <w:p w:rsidR="00B30DFB" w:rsidRDefault="00662ACF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2х45</w:t>
            </w:r>
          </w:p>
        </w:tc>
      </w:tr>
      <w:tr w:rsidR="00D61D92" w:rsidRPr="00060D61" w:rsidTr="002C117F">
        <w:tc>
          <w:tcPr>
            <w:tcW w:w="709" w:type="dxa"/>
          </w:tcPr>
          <w:p w:rsidR="00D61D92" w:rsidRDefault="00A81FA7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2410" w:type="dxa"/>
          </w:tcPr>
          <w:p w:rsidR="00D61D92" w:rsidRDefault="00A81FA7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</w:t>
            </w:r>
            <w:r w:rsidRPr="00A81FA7">
              <w:rPr>
                <w:rFonts w:eastAsiaTheme="minorHAnsi"/>
              </w:rPr>
              <w:t>Начальное техническое моделирование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1984" w:type="dxa"/>
          </w:tcPr>
          <w:p w:rsidR="00D61D92" w:rsidRDefault="00A81FA7" w:rsidP="00A81FA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</w:p>
        </w:tc>
        <w:tc>
          <w:tcPr>
            <w:tcW w:w="1134" w:type="dxa"/>
          </w:tcPr>
          <w:p w:rsidR="00D61D92" w:rsidRDefault="00A81FA7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7-11</w:t>
            </w:r>
          </w:p>
        </w:tc>
        <w:tc>
          <w:tcPr>
            <w:tcW w:w="1134" w:type="dxa"/>
          </w:tcPr>
          <w:p w:rsidR="00D61D92" w:rsidRDefault="00A81FA7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701" w:type="dxa"/>
          </w:tcPr>
          <w:p w:rsidR="00D61D92" w:rsidRDefault="00A81FA7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1-2х 45</w:t>
            </w:r>
          </w:p>
        </w:tc>
      </w:tr>
      <w:tr w:rsidR="00A81FA7" w:rsidRPr="00060D61" w:rsidTr="002C117F">
        <w:tc>
          <w:tcPr>
            <w:tcW w:w="709" w:type="dxa"/>
          </w:tcPr>
          <w:p w:rsidR="00A81FA7" w:rsidRDefault="00A81FA7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2410" w:type="dxa"/>
          </w:tcPr>
          <w:p w:rsidR="00A81FA7" w:rsidRDefault="00F56657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«Юный фотограф»</w:t>
            </w:r>
          </w:p>
        </w:tc>
        <w:tc>
          <w:tcPr>
            <w:tcW w:w="1984" w:type="dxa"/>
          </w:tcPr>
          <w:p w:rsidR="00A81FA7" w:rsidRDefault="00F56657" w:rsidP="00A81FA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</w:p>
        </w:tc>
        <w:tc>
          <w:tcPr>
            <w:tcW w:w="1134" w:type="dxa"/>
          </w:tcPr>
          <w:p w:rsidR="00A81FA7" w:rsidRDefault="00F56657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7-18</w:t>
            </w:r>
          </w:p>
        </w:tc>
        <w:tc>
          <w:tcPr>
            <w:tcW w:w="1134" w:type="dxa"/>
          </w:tcPr>
          <w:p w:rsidR="00A81FA7" w:rsidRDefault="00F56657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2-3</w:t>
            </w:r>
          </w:p>
        </w:tc>
        <w:tc>
          <w:tcPr>
            <w:tcW w:w="1701" w:type="dxa"/>
          </w:tcPr>
          <w:p w:rsidR="00A81FA7" w:rsidRDefault="00F56657" w:rsidP="00F5665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2х45</w:t>
            </w:r>
          </w:p>
        </w:tc>
      </w:tr>
      <w:tr w:rsidR="00F56657" w:rsidRPr="00060D61" w:rsidTr="002C117F">
        <w:tc>
          <w:tcPr>
            <w:tcW w:w="709" w:type="dxa"/>
          </w:tcPr>
          <w:p w:rsidR="00F56657" w:rsidRDefault="00F56657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2410" w:type="dxa"/>
          </w:tcPr>
          <w:p w:rsidR="00F56657" w:rsidRDefault="00F56657" w:rsidP="003A3626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«Ручное творче</w:t>
            </w:r>
            <w:r w:rsidR="003A3626">
              <w:rPr>
                <w:rFonts w:eastAsiaTheme="minorHAnsi"/>
              </w:rPr>
              <w:t>ство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1984" w:type="dxa"/>
          </w:tcPr>
          <w:p w:rsidR="00F56657" w:rsidRDefault="00F56657" w:rsidP="00A81FA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12-15</w:t>
            </w:r>
          </w:p>
        </w:tc>
        <w:tc>
          <w:tcPr>
            <w:tcW w:w="1134" w:type="dxa"/>
          </w:tcPr>
          <w:p w:rsidR="00F56657" w:rsidRDefault="00F56657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7-11</w:t>
            </w:r>
          </w:p>
        </w:tc>
        <w:tc>
          <w:tcPr>
            <w:tcW w:w="1134" w:type="dxa"/>
          </w:tcPr>
          <w:p w:rsidR="00F56657" w:rsidRDefault="00F56657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701" w:type="dxa"/>
          </w:tcPr>
          <w:p w:rsidR="00F56657" w:rsidRDefault="00603494" w:rsidP="00F5665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1х 45</w:t>
            </w:r>
          </w:p>
        </w:tc>
      </w:tr>
      <w:tr w:rsidR="00603494" w:rsidRPr="00060D61" w:rsidTr="002C117F">
        <w:tc>
          <w:tcPr>
            <w:tcW w:w="709" w:type="dxa"/>
          </w:tcPr>
          <w:p w:rsidR="00603494" w:rsidRDefault="00603494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2410" w:type="dxa"/>
          </w:tcPr>
          <w:p w:rsidR="00603494" w:rsidRDefault="00603494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«Художественный труд»</w:t>
            </w:r>
          </w:p>
        </w:tc>
        <w:tc>
          <w:tcPr>
            <w:tcW w:w="1984" w:type="dxa"/>
          </w:tcPr>
          <w:p w:rsidR="00603494" w:rsidRDefault="00603494" w:rsidP="00A81FA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12-15</w:t>
            </w:r>
          </w:p>
        </w:tc>
        <w:tc>
          <w:tcPr>
            <w:tcW w:w="1134" w:type="dxa"/>
          </w:tcPr>
          <w:p w:rsidR="00603494" w:rsidRDefault="00603494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7-11</w:t>
            </w:r>
          </w:p>
        </w:tc>
        <w:tc>
          <w:tcPr>
            <w:tcW w:w="1134" w:type="dxa"/>
          </w:tcPr>
          <w:p w:rsidR="00603494" w:rsidRDefault="00603494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701" w:type="dxa"/>
          </w:tcPr>
          <w:p w:rsidR="00603494" w:rsidRDefault="00603494" w:rsidP="00F5665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1х 45</w:t>
            </w:r>
          </w:p>
        </w:tc>
      </w:tr>
      <w:tr w:rsidR="00662ACF" w:rsidRPr="00060D61" w:rsidTr="002C117F">
        <w:tc>
          <w:tcPr>
            <w:tcW w:w="709" w:type="dxa"/>
          </w:tcPr>
          <w:p w:rsidR="00662ACF" w:rsidRDefault="00603494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2410" w:type="dxa"/>
          </w:tcPr>
          <w:p w:rsidR="00662ACF" w:rsidRDefault="00662ACF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«Юный </w:t>
            </w:r>
            <w:proofErr w:type="spellStart"/>
            <w:r>
              <w:rPr>
                <w:rFonts w:eastAsiaTheme="minorHAnsi"/>
              </w:rPr>
              <w:lastRenderedPageBreak/>
              <w:t>видеооператор</w:t>
            </w:r>
            <w:proofErr w:type="spellEnd"/>
            <w:r>
              <w:rPr>
                <w:rFonts w:eastAsiaTheme="minorHAnsi"/>
              </w:rPr>
              <w:t>»</w:t>
            </w:r>
          </w:p>
        </w:tc>
        <w:tc>
          <w:tcPr>
            <w:tcW w:w="1984" w:type="dxa"/>
          </w:tcPr>
          <w:p w:rsidR="00662ACF" w:rsidRDefault="00625BFB" w:rsidP="003A362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 Индивидуальное </w:t>
            </w:r>
            <w:r w:rsidRPr="00625BFB">
              <w:rPr>
                <w:rFonts w:eastAsiaTheme="minorHAnsi"/>
              </w:rPr>
              <w:lastRenderedPageBreak/>
              <w:t>обучение</w:t>
            </w:r>
            <w:r w:rsidR="005651F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 и </w:t>
            </w:r>
            <w:r w:rsidR="005651F9">
              <w:rPr>
                <w:rFonts w:eastAsiaTheme="minorHAnsi"/>
              </w:rPr>
              <w:t>по звеньям</w:t>
            </w:r>
          </w:p>
        </w:tc>
        <w:tc>
          <w:tcPr>
            <w:tcW w:w="1134" w:type="dxa"/>
          </w:tcPr>
          <w:p w:rsidR="00662ACF" w:rsidRDefault="00654196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14-16</w:t>
            </w:r>
          </w:p>
        </w:tc>
        <w:tc>
          <w:tcPr>
            <w:tcW w:w="1134" w:type="dxa"/>
          </w:tcPr>
          <w:p w:rsidR="00662ACF" w:rsidRDefault="00654196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662ACF" w:rsidRDefault="00D61D92" w:rsidP="00D61D9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  <w:r w:rsidR="00654196">
              <w:rPr>
                <w:rFonts w:eastAsiaTheme="minorHAnsi"/>
              </w:rPr>
              <w:t>х 45</w:t>
            </w:r>
          </w:p>
        </w:tc>
      </w:tr>
      <w:tr w:rsidR="00654196" w:rsidRPr="00060D61" w:rsidTr="002C117F">
        <w:tc>
          <w:tcPr>
            <w:tcW w:w="709" w:type="dxa"/>
          </w:tcPr>
          <w:p w:rsidR="00654196" w:rsidRDefault="00603494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8.</w:t>
            </w:r>
          </w:p>
        </w:tc>
        <w:tc>
          <w:tcPr>
            <w:tcW w:w="2410" w:type="dxa"/>
          </w:tcPr>
          <w:p w:rsidR="00654196" w:rsidRDefault="00654196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«Кинопроект»</w:t>
            </w:r>
          </w:p>
        </w:tc>
        <w:tc>
          <w:tcPr>
            <w:tcW w:w="1984" w:type="dxa"/>
          </w:tcPr>
          <w:p w:rsidR="00654196" w:rsidRDefault="00D61D92" w:rsidP="003A362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6       </w:t>
            </w:r>
            <w:r w:rsidR="00625BFB" w:rsidRPr="00625BFB">
              <w:rPr>
                <w:rFonts w:eastAsiaTheme="minorHAnsi"/>
              </w:rPr>
              <w:t>Индивидуальное обучение  и по звеньям</w:t>
            </w:r>
            <w:r w:rsidR="00625BFB">
              <w:rPr>
                <w:rFonts w:eastAsiaTheme="minorHAnsi"/>
              </w:rPr>
              <w:t xml:space="preserve"> </w:t>
            </w:r>
          </w:p>
        </w:tc>
        <w:tc>
          <w:tcPr>
            <w:tcW w:w="1134" w:type="dxa"/>
          </w:tcPr>
          <w:p w:rsidR="00654196" w:rsidRDefault="00654196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13-18</w:t>
            </w:r>
          </w:p>
        </w:tc>
        <w:tc>
          <w:tcPr>
            <w:tcW w:w="1134" w:type="dxa"/>
          </w:tcPr>
          <w:p w:rsidR="00654196" w:rsidRDefault="005651F9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654196" w:rsidRDefault="00D61D92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1-</w:t>
            </w:r>
            <w:r w:rsidR="005651F9">
              <w:rPr>
                <w:rFonts w:eastAsiaTheme="minorHAnsi"/>
              </w:rPr>
              <w:t>2х45</w:t>
            </w:r>
          </w:p>
        </w:tc>
      </w:tr>
      <w:tr w:rsidR="005651F9" w:rsidRPr="00060D61" w:rsidTr="002C117F">
        <w:tc>
          <w:tcPr>
            <w:tcW w:w="709" w:type="dxa"/>
          </w:tcPr>
          <w:p w:rsidR="005651F9" w:rsidRDefault="00603494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9.</w:t>
            </w:r>
          </w:p>
        </w:tc>
        <w:tc>
          <w:tcPr>
            <w:tcW w:w="2410" w:type="dxa"/>
          </w:tcPr>
          <w:p w:rsidR="005651F9" w:rsidRDefault="005651F9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«Режиссёр монтажа»</w:t>
            </w:r>
          </w:p>
        </w:tc>
        <w:tc>
          <w:tcPr>
            <w:tcW w:w="1984" w:type="dxa"/>
          </w:tcPr>
          <w:p w:rsidR="005651F9" w:rsidRPr="00654196" w:rsidRDefault="005651F9" w:rsidP="003A362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5 </w:t>
            </w:r>
            <w:r w:rsidRPr="005651F9">
              <w:rPr>
                <w:rFonts w:eastAsiaTheme="minorHAnsi"/>
              </w:rPr>
              <w:t xml:space="preserve">  </w:t>
            </w:r>
            <w:r w:rsidR="00625BFB">
              <w:rPr>
                <w:rFonts w:eastAsiaTheme="minorHAnsi"/>
              </w:rPr>
              <w:t xml:space="preserve"> </w:t>
            </w:r>
            <w:r w:rsidR="00625BFB" w:rsidRPr="00625BFB">
              <w:rPr>
                <w:rFonts w:eastAsiaTheme="minorHAnsi"/>
              </w:rPr>
              <w:t>Индивидуальное обучение  и по звеньям</w:t>
            </w:r>
          </w:p>
        </w:tc>
        <w:tc>
          <w:tcPr>
            <w:tcW w:w="1134" w:type="dxa"/>
          </w:tcPr>
          <w:p w:rsidR="005651F9" w:rsidRDefault="005651F9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13-18</w:t>
            </w:r>
          </w:p>
        </w:tc>
        <w:tc>
          <w:tcPr>
            <w:tcW w:w="1134" w:type="dxa"/>
          </w:tcPr>
          <w:p w:rsidR="005651F9" w:rsidRDefault="005651F9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5651F9" w:rsidRDefault="00D61D92" w:rsidP="00D61D9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  <w:r w:rsidR="005651F9">
              <w:rPr>
                <w:rFonts w:eastAsiaTheme="minorHAnsi"/>
              </w:rPr>
              <w:t>х 45</w:t>
            </w:r>
          </w:p>
        </w:tc>
      </w:tr>
      <w:tr w:rsidR="005651F9" w:rsidRPr="00060D61" w:rsidTr="002C117F">
        <w:tc>
          <w:tcPr>
            <w:tcW w:w="709" w:type="dxa"/>
          </w:tcPr>
          <w:p w:rsidR="005651F9" w:rsidRDefault="00603494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10.</w:t>
            </w:r>
          </w:p>
        </w:tc>
        <w:tc>
          <w:tcPr>
            <w:tcW w:w="2410" w:type="dxa"/>
          </w:tcPr>
          <w:p w:rsidR="005651F9" w:rsidRDefault="005651F9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«Дизайн и вёрстка»</w:t>
            </w:r>
          </w:p>
        </w:tc>
        <w:tc>
          <w:tcPr>
            <w:tcW w:w="1984" w:type="dxa"/>
          </w:tcPr>
          <w:p w:rsidR="005651F9" w:rsidRDefault="00A82435" w:rsidP="003A362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  <w:r w:rsidR="00625BFB">
              <w:rPr>
                <w:rFonts w:eastAsiaTheme="minorHAnsi"/>
              </w:rPr>
              <w:t xml:space="preserve"> </w:t>
            </w:r>
            <w:r w:rsidR="00625BFB">
              <w:t xml:space="preserve"> </w:t>
            </w:r>
            <w:r w:rsidR="00625BFB" w:rsidRPr="00625BFB">
              <w:rPr>
                <w:rFonts w:eastAsiaTheme="minorHAnsi"/>
              </w:rPr>
              <w:t>Индивидуальное обучение  и по звеньям</w:t>
            </w:r>
            <w:r w:rsidR="00D61D92" w:rsidRPr="00D61D92">
              <w:rPr>
                <w:rFonts w:eastAsiaTheme="minorHAnsi"/>
              </w:rPr>
              <w:t xml:space="preserve"> </w:t>
            </w:r>
            <w:r w:rsidR="00625BFB">
              <w:rPr>
                <w:rFonts w:eastAsiaTheme="minorHAnsi"/>
              </w:rPr>
              <w:t xml:space="preserve"> </w:t>
            </w:r>
          </w:p>
        </w:tc>
        <w:tc>
          <w:tcPr>
            <w:tcW w:w="1134" w:type="dxa"/>
          </w:tcPr>
          <w:p w:rsidR="005651F9" w:rsidRDefault="00D61D92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10-17</w:t>
            </w:r>
          </w:p>
        </w:tc>
        <w:tc>
          <w:tcPr>
            <w:tcW w:w="1134" w:type="dxa"/>
          </w:tcPr>
          <w:p w:rsidR="005651F9" w:rsidRDefault="00D61D92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5651F9" w:rsidRDefault="00D61D92" w:rsidP="000B3A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1-2х45</w:t>
            </w:r>
          </w:p>
        </w:tc>
      </w:tr>
      <w:tr w:rsidR="00D61D92" w:rsidRPr="00060D61" w:rsidTr="002C117F">
        <w:tc>
          <w:tcPr>
            <w:tcW w:w="709" w:type="dxa"/>
          </w:tcPr>
          <w:p w:rsidR="00D61D92" w:rsidRDefault="00603494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11.</w:t>
            </w:r>
          </w:p>
        </w:tc>
        <w:tc>
          <w:tcPr>
            <w:tcW w:w="2410" w:type="dxa"/>
          </w:tcPr>
          <w:p w:rsidR="00D61D92" w:rsidRDefault="00D61D92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«Компьютерная анимация»</w:t>
            </w:r>
          </w:p>
        </w:tc>
        <w:tc>
          <w:tcPr>
            <w:tcW w:w="1984" w:type="dxa"/>
          </w:tcPr>
          <w:p w:rsidR="00D61D92" w:rsidRPr="00D61D92" w:rsidRDefault="00D61D92" w:rsidP="005651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</w:p>
        </w:tc>
        <w:tc>
          <w:tcPr>
            <w:tcW w:w="1134" w:type="dxa"/>
          </w:tcPr>
          <w:p w:rsidR="00D61D92" w:rsidRDefault="00D61D92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10-17</w:t>
            </w:r>
          </w:p>
        </w:tc>
        <w:tc>
          <w:tcPr>
            <w:tcW w:w="1134" w:type="dxa"/>
          </w:tcPr>
          <w:p w:rsidR="00D61D92" w:rsidRDefault="0065596E" w:rsidP="0065596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1-3</w:t>
            </w:r>
          </w:p>
        </w:tc>
        <w:tc>
          <w:tcPr>
            <w:tcW w:w="1701" w:type="dxa"/>
          </w:tcPr>
          <w:p w:rsidR="00D61D92" w:rsidRDefault="0065596E" w:rsidP="00A81FA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</w:t>
            </w:r>
            <w:r w:rsidR="00A81FA7">
              <w:rPr>
                <w:rFonts w:eastAsiaTheme="minorHAnsi"/>
              </w:rPr>
              <w:t>2-х 45</w:t>
            </w:r>
          </w:p>
        </w:tc>
      </w:tr>
      <w:tr w:rsidR="00026A59" w:rsidRPr="00060D61" w:rsidTr="007546BA">
        <w:tc>
          <w:tcPr>
            <w:tcW w:w="9072" w:type="dxa"/>
            <w:gridSpan w:val="6"/>
          </w:tcPr>
          <w:p w:rsidR="00026A59" w:rsidRDefault="00026A59" w:rsidP="00026A5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Социально- педагогическая направленность</w:t>
            </w:r>
          </w:p>
        </w:tc>
      </w:tr>
      <w:tr w:rsidR="00603494" w:rsidRPr="00060D61" w:rsidTr="002C117F">
        <w:tc>
          <w:tcPr>
            <w:tcW w:w="709" w:type="dxa"/>
          </w:tcPr>
          <w:p w:rsidR="00603494" w:rsidRDefault="00026A59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2410" w:type="dxa"/>
          </w:tcPr>
          <w:p w:rsidR="00603494" w:rsidRDefault="00026A59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Азы юнкоровских наук</w:t>
            </w:r>
          </w:p>
        </w:tc>
        <w:tc>
          <w:tcPr>
            <w:tcW w:w="1984" w:type="dxa"/>
          </w:tcPr>
          <w:p w:rsidR="00603494" w:rsidRDefault="00026A59" w:rsidP="005651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12-15</w:t>
            </w:r>
          </w:p>
        </w:tc>
        <w:tc>
          <w:tcPr>
            <w:tcW w:w="1134" w:type="dxa"/>
          </w:tcPr>
          <w:p w:rsidR="00603494" w:rsidRDefault="00026A59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11-17</w:t>
            </w:r>
          </w:p>
        </w:tc>
        <w:tc>
          <w:tcPr>
            <w:tcW w:w="1134" w:type="dxa"/>
          </w:tcPr>
          <w:p w:rsidR="00603494" w:rsidRDefault="00026A59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603494" w:rsidRDefault="00026A59" w:rsidP="00A81FA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1-3х 45</w:t>
            </w:r>
          </w:p>
        </w:tc>
      </w:tr>
      <w:tr w:rsidR="00026A59" w:rsidRPr="00060D61" w:rsidTr="002C117F">
        <w:tc>
          <w:tcPr>
            <w:tcW w:w="709" w:type="dxa"/>
          </w:tcPr>
          <w:p w:rsidR="00026A59" w:rsidRDefault="00026A59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2410" w:type="dxa"/>
          </w:tcPr>
          <w:p w:rsidR="00026A59" w:rsidRDefault="00026A59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«Радиожурналистика»</w:t>
            </w:r>
          </w:p>
        </w:tc>
        <w:tc>
          <w:tcPr>
            <w:tcW w:w="1984" w:type="dxa"/>
          </w:tcPr>
          <w:p w:rsidR="00026A59" w:rsidRDefault="00026A59" w:rsidP="005651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12-15</w:t>
            </w:r>
          </w:p>
        </w:tc>
        <w:tc>
          <w:tcPr>
            <w:tcW w:w="1134" w:type="dxa"/>
          </w:tcPr>
          <w:p w:rsidR="00026A59" w:rsidRDefault="00026A59" w:rsidP="007343EC">
            <w:pPr>
              <w:rPr>
                <w:rFonts w:eastAsiaTheme="minorHAnsi"/>
              </w:rPr>
            </w:pPr>
            <w:r w:rsidRPr="00026A59">
              <w:rPr>
                <w:rFonts w:eastAsiaTheme="minorHAnsi"/>
              </w:rPr>
              <w:t>11-17</w:t>
            </w:r>
          </w:p>
        </w:tc>
        <w:tc>
          <w:tcPr>
            <w:tcW w:w="1134" w:type="dxa"/>
          </w:tcPr>
          <w:p w:rsidR="00026A59" w:rsidRDefault="00026A59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026A59" w:rsidRDefault="00026A59" w:rsidP="00A81FA7">
            <w:pPr>
              <w:rPr>
                <w:rFonts w:eastAsiaTheme="minorHAnsi"/>
              </w:rPr>
            </w:pPr>
            <w:r w:rsidRPr="00026A59">
              <w:rPr>
                <w:rFonts w:eastAsiaTheme="minorHAnsi"/>
              </w:rPr>
              <w:t>1-3х 45</w:t>
            </w:r>
          </w:p>
        </w:tc>
      </w:tr>
      <w:tr w:rsidR="00026A59" w:rsidRPr="00060D61" w:rsidTr="002C117F">
        <w:tc>
          <w:tcPr>
            <w:tcW w:w="709" w:type="dxa"/>
          </w:tcPr>
          <w:p w:rsidR="00026A59" w:rsidRDefault="00026A59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2410" w:type="dxa"/>
          </w:tcPr>
          <w:p w:rsidR="00026A59" w:rsidRDefault="00026A59" w:rsidP="009E31A9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«Юный журналист»</w:t>
            </w:r>
          </w:p>
        </w:tc>
        <w:tc>
          <w:tcPr>
            <w:tcW w:w="1984" w:type="dxa"/>
          </w:tcPr>
          <w:p w:rsidR="00026A59" w:rsidRDefault="00026A59" w:rsidP="005651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8-15</w:t>
            </w:r>
          </w:p>
        </w:tc>
        <w:tc>
          <w:tcPr>
            <w:tcW w:w="1134" w:type="dxa"/>
          </w:tcPr>
          <w:p w:rsidR="00026A59" w:rsidRDefault="00026A59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14-18</w:t>
            </w:r>
          </w:p>
        </w:tc>
        <w:tc>
          <w:tcPr>
            <w:tcW w:w="1134" w:type="dxa"/>
          </w:tcPr>
          <w:p w:rsidR="00026A59" w:rsidRDefault="006B18CE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026A59" w:rsidRDefault="006B18CE" w:rsidP="00A81FA7">
            <w:pPr>
              <w:rPr>
                <w:rFonts w:eastAsiaTheme="minorHAnsi"/>
              </w:rPr>
            </w:pPr>
            <w:r w:rsidRPr="006B18CE">
              <w:rPr>
                <w:rFonts w:eastAsiaTheme="minorHAnsi"/>
              </w:rPr>
              <w:t>1-3х 45</w:t>
            </w:r>
          </w:p>
        </w:tc>
      </w:tr>
      <w:tr w:rsidR="006B18CE" w:rsidRPr="00060D61" w:rsidTr="002C117F">
        <w:tc>
          <w:tcPr>
            <w:tcW w:w="709" w:type="dxa"/>
          </w:tcPr>
          <w:p w:rsidR="006B18CE" w:rsidRDefault="006B18CE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2410" w:type="dxa"/>
          </w:tcPr>
          <w:p w:rsidR="006B18CE" w:rsidRDefault="006B18CE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«Школа вожатого»</w:t>
            </w:r>
          </w:p>
        </w:tc>
        <w:tc>
          <w:tcPr>
            <w:tcW w:w="1984" w:type="dxa"/>
          </w:tcPr>
          <w:p w:rsidR="006B18CE" w:rsidRDefault="006B18CE" w:rsidP="005651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10-12</w:t>
            </w:r>
          </w:p>
        </w:tc>
        <w:tc>
          <w:tcPr>
            <w:tcW w:w="1134" w:type="dxa"/>
          </w:tcPr>
          <w:p w:rsidR="006B18CE" w:rsidRDefault="006B18CE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14-18</w:t>
            </w:r>
          </w:p>
        </w:tc>
        <w:tc>
          <w:tcPr>
            <w:tcW w:w="1134" w:type="dxa"/>
          </w:tcPr>
          <w:p w:rsidR="006B18CE" w:rsidRDefault="006B18CE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6B18CE" w:rsidRPr="006B18CE" w:rsidRDefault="006B18CE" w:rsidP="00A81FA7">
            <w:pPr>
              <w:rPr>
                <w:rFonts w:eastAsiaTheme="minorHAnsi"/>
              </w:rPr>
            </w:pPr>
            <w:r w:rsidRPr="006B18CE">
              <w:rPr>
                <w:rFonts w:eastAsiaTheme="minorHAnsi"/>
              </w:rPr>
              <w:t>1-3х 45</w:t>
            </w:r>
          </w:p>
        </w:tc>
      </w:tr>
      <w:tr w:rsidR="006B18CE" w:rsidRPr="00060D61" w:rsidTr="002C117F">
        <w:tc>
          <w:tcPr>
            <w:tcW w:w="709" w:type="dxa"/>
          </w:tcPr>
          <w:p w:rsidR="006B18CE" w:rsidRDefault="006B18CE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5..</w:t>
            </w:r>
          </w:p>
        </w:tc>
        <w:tc>
          <w:tcPr>
            <w:tcW w:w="2410" w:type="dxa"/>
          </w:tcPr>
          <w:p w:rsidR="006B18CE" w:rsidRDefault="006B18CE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«Прикосновение»</w:t>
            </w:r>
          </w:p>
        </w:tc>
        <w:tc>
          <w:tcPr>
            <w:tcW w:w="1984" w:type="dxa"/>
          </w:tcPr>
          <w:p w:rsidR="006B18CE" w:rsidRDefault="006B18CE" w:rsidP="006B18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</w:p>
          <w:p w:rsidR="006B18CE" w:rsidRPr="006B18CE" w:rsidRDefault="006B18CE" w:rsidP="006B18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ОВЗ, и</w:t>
            </w:r>
            <w:r w:rsidRPr="006B18CE">
              <w:rPr>
                <w:rFonts w:eastAsiaTheme="minorHAnsi"/>
              </w:rPr>
              <w:t xml:space="preserve">нвалиды </w:t>
            </w:r>
          </w:p>
          <w:p w:rsidR="006B18CE" w:rsidRDefault="006B18CE" w:rsidP="006B18C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134" w:type="dxa"/>
          </w:tcPr>
          <w:p w:rsidR="006B18CE" w:rsidRDefault="006B18CE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7-18</w:t>
            </w:r>
          </w:p>
        </w:tc>
        <w:tc>
          <w:tcPr>
            <w:tcW w:w="1134" w:type="dxa"/>
          </w:tcPr>
          <w:p w:rsidR="006B18CE" w:rsidRDefault="006B18CE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967A46">
              <w:rPr>
                <w:rFonts w:eastAsiaTheme="minorHAnsi"/>
              </w:rPr>
              <w:t>-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6B18CE" w:rsidRPr="006B18CE" w:rsidRDefault="00967A46" w:rsidP="00A81FA7">
            <w:pPr>
              <w:rPr>
                <w:rFonts w:eastAsiaTheme="minorHAnsi"/>
              </w:rPr>
            </w:pPr>
            <w:r w:rsidRPr="00967A46">
              <w:rPr>
                <w:rFonts w:eastAsiaTheme="minorHAnsi"/>
              </w:rPr>
              <w:t>1-2 х35</w:t>
            </w:r>
          </w:p>
        </w:tc>
      </w:tr>
      <w:tr w:rsidR="006B18CE" w:rsidRPr="00060D61" w:rsidTr="002C117F">
        <w:tc>
          <w:tcPr>
            <w:tcW w:w="709" w:type="dxa"/>
          </w:tcPr>
          <w:p w:rsidR="006B18CE" w:rsidRDefault="00967A46" w:rsidP="007343EC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2410" w:type="dxa"/>
          </w:tcPr>
          <w:p w:rsidR="006B18CE" w:rsidRDefault="00967A46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«Юный тележурналист»</w:t>
            </w:r>
          </w:p>
        </w:tc>
        <w:tc>
          <w:tcPr>
            <w:tcW w:w="1984" w:type="dxa"/>
          </w:tcPr>
          <w:p w:rsidR="006B18CE" w:rsidRDefault="00967A46" w:rsidP="005651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</w:p>
        </w:tc>
        <w:tc>
          <w:tcPr>
            <w:tcW w:w="1134" w:type="dxa"/>
          </w:tcPr>
          <w:p w:rsidR="006B18CE" w:rsidRDefault="00967A46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14-18</w:t>
            </w:r>
          </w:p>
        </w:tc>
        <w:tc>
          <w:tcPr>
            <w:tcW w:w="1134" w:type="dxa"/>
          </w:tcPr>
          <w:p w:rsidR="006B18CE" w:rsidRDefault="00967A46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6B18CE" w:rsidRPr="006B18CE" w:rsidRDefault="00967A46" w:rsidP="00A81FA7">
            <w:pPr>
              <w:rPr>
                <w:rFonts w:eastAsiaTheme="minorHAnsi"/>
              </w:rPr>
            </w:pPr>
            <w:r w:rsidRPr="00967A46">
              <w:rPr>
                <w:rFonts w:eastAsiaTheme="minorHAnsi"/>
              </w:rPr>
              <w:t>1-3х 45</w:t>
            </w:r>
          </w:p>
        </w:tc>
      </w:tr>
      <w:tr w:rsidR="00967A46" w:rsidRPr="00060D61" w:rsidTr="002C117F">
        <w:tc>
          <w:tcPr>
            <w:tcW w:w="709" w:type="dxa"/>
          </w:tcPr>
          <w:p w:rsidR="00967A46" w:rsidRDefault="00967A46" w:rsidP="00967A46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2410" w:type="dxa"/>
          </w:tcPr>
          <w:p w:rsidR="00967A46" w:rsidRDefault="00AB3E02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</w:t>
            </w:r>
            <w:r w:rsidRPr="00AB3E02">
              <w:rPr>
                <w:rFonts w:eastAsiaTheme="minorHAnsi"/>
              </w:rPr>
              <w:t>Школьное</w:t>
            </w:r>
            <w:r>
              <w:rPr>
                <w:rFonts w:eastAsiaTheme="minorHAnsi"/>
              </w:rPr>
              <w:t xml:space="preserve"> телевидение»</w:t>
            </w:r>
          </w:p>
        </w:tc>
        <w:tc>
          <w:tcPr>
            <w:tcW w:w="1984" w:type="dxa"/>
          </w:tcPr>
          <w:p w:rsidR="00967A46" w:rsidRDefault="00AB3E02" w:rsidP="005651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10-15</w:t>
            </w:r>
          </w:p>
        </w:tc>
        <w:tc>
          <w:tcPr>
            <w:tcW w:w="1134" w:type="dxa"/>
          </w:tcPr>
          <w:p w:rsidR="00967A46" w:rsidRDefault="00AB3E02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13-18</w:t>
            </w:r>
          </w:p>
        </w:tc>
        <w:tc>
          <w:tcPr>
            <w:tcW w:w="1134" w:type="dxa"/>
          </w:tcPr>
          <w:p w:rsidR="00967A46" w:rsidRDefault="00AB3E02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967A46" w:rsidRPr="00967A46" w:rsidRDefault="00AB3E02" w:rsidP="00A81FA7">
            <w:pPr>
              <w:rPr>
                <w:rFonts w:eastAsiaTheme="minorHAnsi"/>
              </w:rPr>
            </w:pPr>
            <w:r w:rsidRPr="00AB3E02">
              <w:rPr>
                <w:rFonts w:eastAsiaTheme="minorHAnsi"/>
              </w:rPr>
              <w:t>1-3х 45</w:t>
            </w:r>
          </w:p>
        </w:tc>
      </w:tr>
      <w:tr w:rsidR="00AB3E02" w:rsidRPr="00060D61" w:rsidTr="002C117F">
        <w:tc>
          <w:tcPr>
            <w:tcW w:w="709" w:type="dxa"/>
          </w:tcPr>
          <w:p w:rsidR="00AB3E02" w:rsidRDefault="00AB3E02" w:rsidP="00AB3E0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</w:p>
        </w:tc>
        <w:tc>
          <w:tcPr>
            <w:tcW w:w="2410" w:type="dxa"/>
          </w:tcPr>
          <w:p w:rsidR="00AB3E02" w:rsidRDefault="00AB3E02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</w:t>
            </w:r>
            <w:r w:rsidRPr="00AB3E02">
              <w:rPr>
                <w:rFonts w:eastAsiaTheme="minorHAnsi"/>
              </w:rPr>
              <w:t>Школа маленького диктора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1984" w:type="dxa"/>
          </w:tcPr>
          <w:p w:rsidR="00AB3E02" w:rsidRDefault="00AB3E02" w:rsidP="005651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12-15</w:t>
            </w:r>
          </w:p>
        </w:tc>
        <w:tc>
          <w:tcPr>
            <w:tcW w:w="1134" w:type="dxa"/>
          </w:tcPr>
          <w:p w:rsidR="00AB3E02" w:rsidRDefault="00AB3E02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9-11</w:t>
            </w:r>
          </w:p>
        </w:tc>
        <w:tc>
          <w:tcPr>
            <w:tcW w:w="1134" w:type="dxa"/>
          </w:tcPr>
          <w:p w:rsidR="00AB3E02" w:rsidRDefault="00AB3E02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AB3E02" w:rsidRPr="00AB3E02" w:rsidRDefault="00AB3E02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1--2х45</w:t>
            </w:r>
          </w:p>
        </w:tc>
      </w:tr>
      <w:tr w:rsidR="00AB3E02" w:rsidRPr="00060D61" w:rsidTr="002C117F">
        <w:tc>
          <w:tcPr>
            <w:tcW w:w="709" w:type="dxa"/>
          </w:tcPr>
          <w:p w:rsidR="00AB3E02" w:rsidRDefault="00AB3E02" w:rsidP="00AB3E0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2410" w:type="dxa"/>
          </w:tcPr>
          <w:p w:rsidR="00AB3E02" w:rsidRDefault="00AB3E02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«Юный редактор газеты»</w:t>
            </w:r>
          </w:p>
        </w:tc>
        <w:tc>
          <w:tcPr>
            <w:tcW w:w="1984" w:type="dxa"/>
          </w:tcPr>
          <w:p w:rsidR="00AB3E02" w:rsidRDefault="00AB3E02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   12-15</w:t>
            </w:r>
          </w:p>
        </w:tc>
        <w:tc>
          <w:tcPr>
            <w:tcW w:w="1134" w:type="dxa"/>
          </w:tcPr>
          <w:p w:rsidR="00AB3E02" w:rsidRDefault="00AB3E02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15-18</w:t>
            </w:r>
          </w:p>
        </w:tc>
        <w:tc>
          <w:tcPr>
            <w:tcW w:w="1134" w:type="dxa"/>
          </w:tcPr>
          <w:p w:rsidR="00AB3E02" w:rsidRDefault="00AB3E02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AB3E02" w:rsidRDefault="00AB3E02" w:rsidP="00AB3E02">
            <w:pPr>
              <w:rPr>
                <w:rFonts w:eastAsiaTheme="minorHAnsi"/>
              </w:rPr>
            </w:pPr>
            <w:r w:rsidRPr="00AB3E02">
              <w:rPr>
                <w:rFonts w:eastAsiaTheme="minorHAnsi"/>
              </w:rPr>
              <w:t>1-3х 45</w:t>
            </w:r>
          </w:p>
        </w:tc>
      </w:tr>
      <w:tr w:rsidR="00AB3E02" w:rsidRPr="00060D61" w:rsidTr="002C117F">
        <w:tc>
          <w:tcPr>
            <w:tcW w:w="709" w:type="dxa"/>
          </w:tcPr>
          <w:p w:rsidR="00AB3E02" w:rsidRDefault="00AB3E02" w:rsidP="00AB3E0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10.</w:t>
            </w:r>
          </w:p>
        </w:tc>
        <w:tc>
          <w:tcPr>
            <w:tcW w:w="2410" w:type="dxa"/>
          </w:tcPr>
          <w:p w:rsidR="00AB3E02" w:rsidRDefault="00AB3E02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«Весёлые газетки»</w:t>
            </w:r>
          </w:p>
        </w:tc>
        <w:tc>
          <w:tcPr>
            <w:tcW w:w="1984" w:type="dxa"/>
          </w:tcPr>
          <w:p w:rsidR="00AB3E02" w:rsidRDefault="00BA1BFE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   12-15</w:t>
            </w:r>
          </w:p>
        </w:tc>
        <w:tc>
          <w:tcPr>
            <w:tcW w:w="1134" w:type="dxa"/>
          </w:tcPr>
          <w:p w:rsidR="00AB3E02" w:rsidRDefault="00BA1BFE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7-11</w:t>
            </w:r>
          </w:p>
        </w:tc>
        <w:tc>
          <w:tcPr>
            <w:tcW w:w="1134" w:type="dxa"/>
          </w:tcPr>
          <w:p w:rsidR="00AB3E02" w:rsidRDefault="00BA1BFE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</w:t>
            </w:r>
          </w:p>
        </w:tc>
        <w:tc>
          <w:tcPr>
            <w:tcW w:w="1701" w:type="dxa"/>
          </w:tcPr>
          <w:p w:rsidR="00AB3E02" w:rsidRPr="00AB3E02" w:rsidRDefault="00BA1BFE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1-2х45</w:t>
            </w:r>
          </w:p>
        </w:tc>
      </w:tr>
      <w:tr w:rsidR="00BA1BFE" w:rsidRPr="00060D61" w:rsidTr="002C117F">
        <w:tc>
          <w:tcPr>
            <w:tcW w:w="709" w:type="dxa"/>
          </w:tcPr>
          <w:p w:rsidR="00BA1BFE" w:rsidRDefault="00BA1BFE" w:rsidP="00AB3E0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11.</w:t>
            </w:r>
          </w:p>
        </w:tc>
        <w:tc>
          <w:tcPr>
            <w:tcW w:w="2410" w:type="dxa"/>
          </w:tcPr>
          <w:p w:rsidR="00BA1BFE" w:rsidRDefault="00BA1BFE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«Эрудит»</w:t>
            </w:r>
          </w:p>
        </w:tc>
        <w:tc>
          <w:tcPr>
            <w:tcW w:w="1984" w:type="dxa"/>
          </w:tcPr>
          <w:p w:rsidR="00BA1BFE" w:rsidRDefault="00BA1BFE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   14-15        </w:t>
            </w:r>
          </w:p>
        </w:tc>
        <w:tc>
          <w:tcPr>
            <w:tcW w:w="1134" w:type="dxa"/>
          </w:tcPr>
          <w:p w:rsidR="00BA1BFE" w:rsidRDefault="00BA1BFE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8-11</w:t>
            </w:r>
          </w:p>
        </w:tc>
        <w:tc>
          <w:tcPr>
            <w:tcW w:w="1134" w:type="dxa"/>
          </w:tcPr>
          <w:p w:rsidR="00BA1BFE" w:rsidRDefault="00BA1BFE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701" w:type="dxa"/>
          </w:tcPr>
          <w:p w:rsidR="00BA1BFE" w:rsidRDefault="00BA1BFE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1х 45</w:t>
            </w:r>
          </w:p>
        </w:tc>
      </w:tr>
      <w:tr w:rsidR="00BA1BFE" w:rsidRPr="00060D61" w:rsidTr="002C117F">
        <w:tc>
          <w:tcPr>
            <w:tcW w:w="709" w:type="dxa"/>
          </w:tcPr>
          <w:p w:rsidR="00BA1BFE" w:rsidRDefault="00BA1BFE" w:rsidP="00AB3E0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12.</w:t>
            </w:r>
          </w:p>
        </w:tc>
        <w:tc>
          <w:tcPr>
            <w:tcW w:w="2410" w:type="dxa"/>
          </w:tcPr>
          <w:p w:rsidR="00BA1BFE" w:rsidRDefault="00BA1BFE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«Парикмахерское  искусство»</w:t>
            </w:r>
          </w:p>
        </w:tc>
        <w:tc>
          <w:tcPr>
            <w:tcW w:w="1984" w:type="dxa"/>
          </w:tcPr>
          <w:p w:rsidR="00BA1BFE" w:rsidRDefault="00BA1BFE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  <w:r w:rsidR="0084289B" w:rsidRPr="0084289B">
              <w:rPr>
                <w:rFonts w:eastAsiaTheme="minorHAnsi"/>
              </w:rPr>
              <w:t xml:space="preserve"> </w:t>
            </w:r>
            <w:proofErr w:type="gramStart"/>
            <w:r w:rsidR="0084289B" w:rsidRPr="0084289B">
              <w:rPr>
                <w:rFonts w:eastAsiaTheme="minorHAnsi"/>
              </w:rPr>
              <w:t xml:space="preserve">( </w:t>
            </w:r>
            <w:r w:rsidR="003A3626">
              <w:rPr>
                <w:rFonts w:eastAsiaTheme="minorHAnsi"/>
              </w:rPr>
              <w:t xml:space="preserve"> </w:t>
            </w:r>
            <w:proofErr w:type="gramEnd"/>
            <w:r w:rsidR="0084289B" w:rsidRPr="0084289B">
              <w:rPr>
                <w:rFonts w:eastAsiaTheme="minorHAnsi"/>
              </w:rPr>
              <w:t>по количеству оборудованных мест)</w:t>
            </w:r>
          </w:p>
          <w:p w:rsidR="00BA1BFE" w:rsidRPr="00BA1BFE" w:rsidRDefault="00BA1BFE" w:rsidP="00BA1BFE">
            <w:pPr>
              <w:ind w:firstLine="708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BA1BFE" w:rsidRDefault="00BA1BFE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15-17</w:t>
            </w:r>
          </w:p>
        </w:tc>
        <w:tc>
          <w:tcPr>
            <w:tcW w:w="1134" w:type="dxa"/>
          </w:tcPr>
          <w:p w:rsidR="00BA1BFE" w:rsidRDefault="00BA1BFE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BA1BFE" w:rsidRDefault="002B1E88" w:rsidP="002B1E8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3х 45</w:t>
            </w:r>
          </w:p>
        </w:tc>
      </w:tr>
      <w:tr w:rsidR="00BA1BFE" w:rsidRPr="00060D61" w:rsidTr="002C117F">
        <w:tc>
          <w:tcPr>
            <w:tcW w:w="709" w:type="dxa"/>
          </w:tcPr>
          <w:p w:rsidR="00BA1BFE" w:rsidRDefault="00BA1BFE" w:rsidP="00AB3E0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13.</w:t>
            </w:r>
          </w:p>
        </w:tc>
        <w:tc>
          <w:tcPr>
            <w:tcW w:w="2410" w:type="dxa"/>
          </w:tcPr>
          <w:p w:rsidR="00BA1BFE" w:rsidRDefault="00BA1BFE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«Основы парикмахерского дела»</w:t>
            </w:r>
          </w:p>
        </w:tc>
        <w:tc>
          <w:tcPr>
            <w:tcW w:w="1984" w:type="dxa"/>
          </w:tcPr>
          <w:p w:rsidR="00BA1BFE" w:rsidRDefault="002B1E88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  <w:r w:rsidR="0084289B">
              <w:rPr>
                <w:rFonts w:eastAsiaTheme="minorHAnsi"/>
              </w:rPr>
              <w:t xml:space="preserve"> </w:t>
            </w:r>
            <w:r w:rsidR="0084289B" w:rsidRPr="0084289B">
              <w:rPr>
                <w:rFonts w:eastAsiaTheme="minorHAnsi"/>
              </w:rPr>
              <w:t xml:space="preserve"> ( по количеству оборудованных мест)</w:t>
            </w:r>
          </w:p>
        </w:tc>
        <w:tc>
          <w:tcPr>
            <w:tcW w:w="1134" w:type="dxa"/>
          </w:tcPr>
          <w:p w:rsidR="00BA1BFE" w:rsidRDefault="002B1E88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15-17</w:t>
            </w:r>
          </w:p>
        </w:tc>
        <w:tc>
          <w:tcPr>
            <w:tcW w:w="1134" w:type="dxa"/>
          </w:tcPr>
          <w:p w:rsidR="00BA1BFE" w:rsidRDefault="002B1E88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BA1BFE" w:rsidRPr="00BA1BFE" w:rsidRDefault="002B1E88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3х 45</w:t>
            </w:r>
          </w:p>
        </w:tc>
      </w:tr>
      <w:tr w:rsidR="002B1E88" w:rsidRPr="00060D61" w:rsidTr="002C117F">
        <w:tc>
          <w:tcPr>
            <w:tcW w:w="709" w:type="dxa"/>
          </w:tcPr>
          <w:p w:rsidR="002B1E88" w:rsidRDefault="002B1E88" w:rsidP="00AB3E0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14.</w:t>
            </w:r>
          </w:p>
        </w:tc>
        <w:tc>
          <w:tcPr>
            <w:tcW w:w="2410" w:type="dxa"/>
          </w:tcPr>
          <w:p w:rsidR="002B1E88" w:rsidRDefault="002B1E88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</w:t>
            </w:r>
            <w:r w:rsidRPr="002B1E88">
              <w:rPr>
                <w:rFonts w:eastAsiaTheme="minorHAnsi"/>
              </w:rPr>
              <w:t>Секретарское дело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1984" w:type="dxa"/>
          </w:tcPr>
          <w:p w:rsidR="002B1E88" w:rsidRDefault="002B1E88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="0084289B">
              <w:rPr>
                <w:rFonts w:eastAsiaTheme="minorHAnsi"/>
              </w:rPr>
              <w:t xml:space="preserve"> </w:t>
            </w:r>
            <w:r w:rsidR="0084289B" w:rsidRPr="0084289B">
              <w:rPr>
                <w:rFonts w:eastAsiaTheme="minorHAnsi"/>
              </w:rPr>
              <w:t xml:space="preserve"> ( по количеству оборудованных мест)</w:t>
            </w:r>
          </w:p>
        </w:tc>
        <w:tc>
          <w:tcPr>
            <w:tcW w:w="1134" w:type="dxa"/>
          </w:tcPr>
          <w:p w:rsidR="002B1E88" w:rsidRDefault="002B1E88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15-17</w:t>
            </w:r>
          </w:p>
        </w:tc>
        <w:tc>
          <w:tcPr>
            <w:tcW w:w="1134" w:type="dxa"/>
          </w:tcPr>
          <w:p w:rsidR="002B1E88" w:rsidRDefault="002B1E88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2B1E88" w:rsidRDefault="002B1E88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3х 45</w:t>
            </w:r>
          </w:p>
        </w:tc>
      </w:tr>
      <w:tr w:rsidR="002B1E88" w:rsidRPr="00060D61" w:rsidTr="002C117F">
        <w:tc>
          <w:tcPr>
            <w:tcW w:w="709" w:type="dxa"/>
          </w:tcPr>
          <w:p w:rsidR="002B1E88" w:rsidRDefault="002B1E88" w:rsidP="00AB3E0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15.</w:t>
            </w:r>
          </w:p>
        </w:tc>
        <w:tc>
          <w:tcPr>
            <w:tcW w:w="2410" w:type="dxa"/>
          </w:tcPr>
          <w:p w:rsidR="002B1E88" w:rsidRDefault="002B1E88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«Маркетинг в сфере торговли»</w:t>
            </w:r>
          </w:p>
        </w:tc>
        <w:tc>
          <w:tcPr>
            <w:tcW w:w="1984" w:type="dxa"/>
          </w:tcPr>
          <w:p w:rsidR="002B1E88" w:rsidRDefault="002B1E88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  <w:r w:rsidR="0084289B" w:rsidRPr="0084289B">
              <w:rPr>
                <w:rFonts w:eastAsiaTheme="minorHAnsi"/>
              </w:rPr>
              <w:t xml:space="preserve"> ( по количеству оборудованных мест)</w:t>
            </w:r>
          </w:p>
        </w:tc>
        <w:tc>
          <w:tcPr>
            <w:tcW w:w="1134" w:type="dxa"/>
          </w:tcPr>
          <w:p w:rsidR="002B1E88" w:rsidRDefault="002B1E88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15-17</w:t>
            </w:r>
          </w:p>
        </w:tc>
        <w:tc>
          <w:tcPr>
            <w:tcW w:w="1134" w:type="dxa"/>
          </w:tcPr>
          <w:p w:rsidR="002B1E88" w:rsidRDefault="002B1E88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2B1E88" w:rsidRDefault="002B1E88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3х 45</w:t>
            </w:r>
          </w:p>
        </w:tc>
      </w:tr>
      <w:tr w:rsidR="002B1E88" w:rsidRPr="00060D61" w:rsidTr="002C117F">
        <w:tc>
          <w:tcPr>
            <w:tcW w:w="709" w:type="dxa"/>
          </w:tcPr>
          <w:p w:rsidR="002B1E88" w:rsidRDefault="002B1E88" w:rsidP="00AB3E0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16.</w:t>
            </w:r>
          </w:p>
        </w:tc>
        <w:tc>
          <w:tcPr>
            <w:tcW w:w="2410" w:type="dxa"/>
          </w:tcPr>
          <w:p w:rsidR="002B1E88" w:rsidRDefault="002B1E88" w:rsidP="002B1E88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«Визажист»</w:t>
            </w:r>
          </w:p>
        </w:tc>
        <w:tc>
          <w:tcPr>
            <w:tcW w:w="1984" w:type="dxa"/>
          </w:tcPr>
          <w:p w:rsidR="002B1E88" w:rsidRDefault="002B1E88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="00DA73EA" w:rsidRPr="00DA73EA">
              <w:rPr>
                <w:rFonts w:eastAsiaTheme="minorHAnsi"/>
              </w:rPr>
              <w:t xml:space="preserve"> ( по количеству оборудованных мест)</w:t>
            </w:r>
          </w:p>
        </w:tc>
        <w:tc>
          <w:tcPr>
            <w:tcW w:w="1134" w:type="dxa"/>
          </w:tcPr>
          <w:p w:rsidR="002B1E88" w:rsidRDefault="002B1E88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14-17</w:t>
            </w:r>
          </w:p>
        </w:tc>
        <w:tc>
          <w:tcPr>
            <w:tcW w:w="1134" w:type="dxa"/>
          </w:tcPr>
          <w:p w:rsidR="002B1E88" w:rsidRDefault="002B1E88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2B1E88" w:rsidRDefault="002B1E88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3х 45</w:t>
            </w:r>
          </w:p>
        </w:tc>
      </w:tr>
      <w:tr w:rsidR="002B1E88" w:rsidRPr="00060D61" w:rsidTr="002C117F">
        <w:tc>
          <w:tcPr>
            <w:tcW w:w="709" w:type="dxa"/>
          </w:tcPr>
          <w:p w:rsidR="002B1E88" w:rsidRDefault="002B1E88" w:rsidP="00AB3E02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17.</w:t>
            </w:r>
          </w:p>
        </w:tc>
        <w:tc>
          <w:tcPr>
            <w:tcW w:w="2410" w:type="dxa"/>
          </w:tcPr>
          <w:p w:rsidR="002B1E88" w:rsidRDefault="002B1E88" w:rsidP="006B18CE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«Ногтевой дизайн»</w:t>
            </w:r>
          </w:p>
        </w:tc>
        <w:tc>
          <w:tcPr>
            <w:tcW w:w="1984" w:type="dxa"/>
          </w:tcPr>
          <w:p w:rsidR="002B1E88" w:rsidRDefault="002B1E88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="00DA73EA" w:rsidRPr="00DA73EA">
              <w:rPr>
                <w:rFonts w:eastAsiaTheme="minorHAnsi"/>
              </w:rPr>
              <w:t xml:space="preserve"> ( по количеству оборудованных мест)</w:t>
            </w:r>
          </w:p>
        </w:tc>
        <w:tc>
          <w:tcPr>
            <w:tcW w:w="1134" w:type="dxa"/>
          </w:tcPr>
          <w:p w:rsidR="002B1E88" w:rsidRDefault="002B1E88" w:rsidP="007343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14-17</w:t>
            </w:r>
          </w:p>
        </w:tc>
        <w:tc>
          <w:tcPr>
            <w:tcW w:w="1134" w:type="dxa"/>
          </w:tcPr>
          <w:p w:rsidR="002B1E88" w:rsidRDefault="002B1E88" w:rsidP="00F2103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701" w:type="dxa"/>
          </w:tcPr>
          <w:p w:rsidR="002B1E88" w:rsidRDefault="002B1E88" w:rsidP="00AB3E0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3х 45</w:t>
            </w:r>
          </w:p>
        </w:tc>
      </w:tr>
    </w:tbl>
    <w:p w:rsidR="005D44FF" w:rsidRDefault="00625BFB" w:rsidP="00BA7C5E">
      <w:pPr>
        <w:ind w:left="-993"/>
      </w:pPr>
      <w:r>
        <w:lastRenderedPageBreak/>
        <w:t xml:space="preserve"> </w:t>
      </w:r>
      <w:r w:rsidR="00BA7C5E">
        <w:rPr>
          <w:noProof/>
          <w:lang w:eastAsia="ru-RU"/>
        </w:rPr>
        <w:drawing>
          <wp:inline distT="0" distB="0" distL="0" distR="0">
            <wp:extent cx="6769510" cy="8743950"/>
            <wp:effectExtent l="19050" t="0" r="0" b="0"/>
            <wp:docPr id="1" name="Рисунок 1" descr="C:\Users\CDOd\Desktop\Недостающие документы - 2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Od\Desktop\Недостающие документы - 2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51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4FF" w:rsidSect="005D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69F"/>
    <w:multiLevelType w:val="hybridMultilevel"/>
    <w:tmpl w:val="F768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760BF"/>
    <w:multiLevelType w:val="singleLevel"/>
    <w:tmpl w:val="DA4AF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2B5B70B3"/>
    <w:multiLevelType w:val="multilevel"/>
    <w:tmpl w:val="6FC4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5092407"/>
    <w:multiLevelType w:val="hybridMultilevel"/>
    <w:tmpl w:val="9294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2D"/>
    <w:rsid w:val="0001500A"/>
    <w:rsid w:val="00015FAD"/>
    <w:rsid w:val="00020035"/>
    <w:rsid w:val="00026A59"/>
    <w:rsid w:val="00033898"/>
    <w:rsid w:val="00041DA6"/>
    <w:rsid w:val="00053D72"/>
    <w:rsid w:val="00060D61"/>
    <w:rsid w:val="000B3A65"/>
    <w:rsid w:val="000E4FA4"/>
    <w:rsid w:val="000F1BBF"/>
    <w:rsid w:val="0011014F"/>
    <w:rsid w:val="001A0427"/>
    <w:rsid w:val="001B0285"/>
    <w:rsid w:val="001D3F09"/>
    <w:rsid w:val="00212B84"/>
    <w:rsid w:val="002B1E88"/>
    <w:rsid w:val="002C117F"/>
    <w:rsid w:val="002E1FAF"/>
    <w:rsid w:val="00336425"/>
    <w:rsid w:val="003628D1"/>
    <w:rsid w:val="003A3626"/>
    <w:rsid w:val="004014C5"/>
    <w:rsid w:val="00404AC2"/>
    <w:rsid w:val="004114E9"/>
    <w:rsid w:val="00426208"/>
    <w:rsid w:val="00442509"/>
    <w:rsid w:val="004431A0"/>
    <w:rsid w:val="00444051"/>
    <w:rsid w:val="004B30F2"/>
    <w:rsid w:val="005651F9"/>
    <w:rsid w:val="00571F56"/>
    <w:rsid w:val="005B259E"/>
    <w:rsid w:val="005D44FF"/>
    <w:rsid w:val="00603494"/>
    <w:rsid w:val="00625BFB"/>
    <w:rsid w:val="00654196"/>
    <w:rsid w:val="0065596E"/>
    <w:rsid w:val="00662ACF"/>
    <w:rsid w:val="006A51CB"/>
    <w:rsid w:val="006A65BB"/>
    <w:rsid w:val="006B18CE"/>
    <w:rsid w:val="006D5DC7"/>
    <w:rsid w:val="006E2537"/>
    <w:rsid w:val="006E3784"/>
    <w:rsid w:val="006F46CD"/>
    <w:rsid w:val="00721EF5"/>
    <w:rsid w:val="007343EC"/>
    <w:rsid w:val="00744836"/>
    <w:rsid w:val="007546BA"/>
    <w:rsid w:val="00774AC0"/>
    <w:rsid w:val="00777BDB"/>
    <w:rsid w:val="007853B8"/>
    <w:rsid w:val="007D4953"/>
    <w:rsid w:val="007E35B8"/>
    <w:rsid w:val="007F46AD"/>
    <w:rsid w:val="007F4C55"/>
    <w:rsid w:val="0084289B"/>
    <w:rsid w:val="0087037C"/>
    <w:rsid w:val="008861CA"/>
    <w:rsid w:val="009443DF"/>
    <w:rsid w:val="0095118E"/>
    <w:rsid w:val="00967A46"/>
    <w:rsid w:val="009C4F36"/>
    <w:rsid w:val="009E2592"/>
    <w:rsid w:val="009E31A9"/>
    <w:rsid w:val="00A129B2"/>
    <w:rsid w:val="00A54021"/>
    <w:rsid w:val="00A76589"/>
    <w:rsid w:val="00A81FA7"/>
    <w:rsid w:val="00A82435"/>
    <w:rsid w:val="00AB3E02"/>
    <w:rsid w:val="00AD2315"/>
    <w:rsid w:val="00B003E0"/>
    <w:rsid w:val="00B26391"/>
    <w:rsid w:val="00B30DFB"/>
    <w:rsid w:val="00B32B79"/>
    <w:rsid w:val="00B665D5"/>
    <w:rsid w:val="00B702B7"/>
    <w:rsid w:val="00B87773"/>
    <w:rsid w:val="00B914A3"/>
    <w:rsid w:val="00BA16EF"/>
    <w:rsid w:val="00BA1BFE"/>
    <w:rsid w:val="00BA7C5E"/>
    <w:rsid w:val="00BD069E"/>
    <w:rsid w:val="00BD3387"/>
    <w:rsid w:val="00C372DE"/>
    <w:rsid w:val="00CC39AC"/>
    <w:rsid w:val="00CE4C2D"/>
    <w:rsid w:val="00D4176E"/>
    <w:rsid w:val="00D51228"/>
    <w:rsid w:val="00D61D92"/>
    <w:rsid w:val="00DA62ED"/>
    <w:rsid w:val="00DA73EA"/>
    <w:rsid w:val="00DB2F37"/>
    <w:rsid w:val="00DE13D6"/>
    <w:rsid w:val="00E86B19"/>
    <w:rsid w:val="00E93415"/>
    <w:rsid w:val="00F2103A"/>
    <w:rsid w:val="00F50AC5"/>
    <w:rsid w:val="00F552A7"/>
    <w:rsid w:val="00F56657"/>
    <w:rsid w:val="00F817A4"/>
    <w:rsid w:val="00FA22B1"/>
    <w:rsid w:val="00FB3AC7"/>
    <w:rsid w:val="00FE59BF"/>
    <w:rsid w:val="00FF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C2D"/>
    <w:pPr>
      <w:ind w:left="720"/>
      <w:contextualSpacing/>
    </w:pPr>
  </w:style>
  <w:style w:type="paragraph" w:styleId="a4">
    <w:name w:val="Subtitle"/>
    <w:basedOn w:val="a"/>
    <w:link w:val="a5"/>
    <w:qFormat/>
    <w:rsid w:val="00B702B7"/>
    <w:pPr>
      <w:jc w:val="center"/>
    </w:pPr>
    <w:rPr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B702B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060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1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CDOd</cp:lastModifiedBy>
  <cp:revision>35</cp:revision>
  <cp:lastPrinted>2018-10-22T02:45:00Z</cp:lastPrinted>
  <dcterms:created xsi:type="dcterms:W3CDTF">2010-05-06T02:44:00Z</dcterms:created>
  <dcterms:modified xsi:type="dcterms:W3CDTF">2018-10-22T02:59:00Z</dcterms:modified>
</cp:coreProperties>
</file>